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D7" w:rsidRPr="00DD228A" w:rsidRDefault="00024D12" w:rsidP="00C93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2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17DD" w:rsidRPr="00DD228A">
        <w:rPr>
          <w:rFonts w:ascii="Times New Roman" w:hAnsi="Times New Roman" w:cs="Times New Roman"/>
          <w:b/>
          <w:bCs/>
          <w:sz w:val="28"/>
          <w:szCs w:val="28"/>
        </w:rPr>
        <w:t>лан работы</w:t>
      </w:r>
      <w:r w:rsidR="001C2129"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куратора</w:t>
      </w:r>
      <w:r w:rsidR="004317DD"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 советник</w:t>
      </w:r>
      <w:r w:rsidR="00C93FD7" w:rsidRPr="00DD228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4317DD"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</w:t>
      </w:r>
      <w:r w:rsidR="00C93FD7" w:rsidRPr="00DD228A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4317DD"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675A" w:rsidRPr="00DD228A" w:rsidRDefault="004317DD" w:rsidP="00C93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28A">
        <w:rPr>
          <w:rFonts w:ascii="Times New Roman" w:hAnsi="Times New Roman" w:cs="Times New Roman"/>
          <w:b/>
          <w:bCs/>
          <w:sz w:val="28"/>
          <w:szCs w:val="28"/>
        </w:rPr>
        <w:t>по воспитательной работе и работе с детскими общест</w:t>
      </w:r>
      <w:r w:rsidR="00072095"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венными объединениями </w:t>
      </w:r>
    </w:p>
    <w:p w:rsidR="00072095" w:rsidRPr="00DD228A" w:rsidRDefault="00072095" w:rsidP="00C93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DD228A">
        <w:rPr>
          <w:rFonts w:ascii="Times New Roman" w:hAnsi="Times New Roman" w:cs="Times New Roman"/>
          <w:b/>
          <w:bCs/>
          <w:sz w:val="28"/>
          <w:szCs w:val="28"/>
        </w:rPr>
        <w:t>Вагайском</w:t>
      </w:r>
      <w:proofErr w:type="spellEnd"/>
      <w:r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 районе Тюменской области</w:t>
      </w:r>
    </w:p>
    <w:p w:rsidR="00072095" w:rsidRPr="00DD228A" w:rsidRDefault="00072095" w:rsidP="00C93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28A"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="003E68DF" w:rsidRPr="00DD228A">
        <w:rPr>
          <w:rFonts w:ascii="Times New Roman" w:hAnsi="Times New Roman" w:cs="Times New Roman"/>
          <w:b/>
          <w:bCs/>
          <w:sz w:val="28"/>
          <w:szCs w:val="28"/>
        </w:rPr>
        <w:t>-23 учебный</w:t>
      </w:r>
      <w:r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72095" w:rsidRPr="0054345C" w:rsidRDefault="0054345C" w:rsidP="0054345C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345C">
        <w:rPr>
          <w:rFonts w:ascii="Times New Roman" w:hAnsi="Times New Roman" w:cs="Times New Roman"/>
          <w:bCs/>
          <w:sz w:val="24"/>
          <w:szCs w:val="24"/>
        </w:rPr>
        <w:t>Муниципальный куратор – Банникова В.В.</w:t>
      </w:r>
    </w:p>
    <w:p w:rsidR="00C93FD7" w:rsidRPr="00DD228A" w:rsidRDefault="00DD228A" w:rsidP="00DD228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28A">
        <w:rPr>
          <w:rFonts w:ascii="Times New Roman" w:hAnsi="Times New Roman" w:cs="Times New Roman"/>
          <w:bCs/>
          <w:sz w:val="28"/>
          <w:szCs w:val="28"/>
        </w:rPr>
        <w:t>Сентябрь</w:t>
      </w:r>
    </w:p>
    <w:p w:rsidR="004317DD" w:rsidRPr="00763B9E" w:rsidRDefault="004317DD" w:rsidP="00E76C7E">
      <w:pPr>
        <w:pStyle w:val="a3"/>
        <w:numPr>
          <w:ilvl w:val="0"/>
          <w:numId w:val="13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E83F8B"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445"/>
        <w:gridCol w:w="1681"/>
        <w:gridCol w:w="2552"/>
        <w:gridCol w:w="2977"/>
        <w:gridCol w:w="2268"/>
        <w:gridCol w:w="2268"/>
        <w:gridCol w:w="2835"/>
      </w:tblGrid>
      <w:tr w:rsidR="00700310" w:rsidRPr="005D7499" w:rsidTr="00DD228A">
        <w:tc>
          <w:tcPr>
            <w:tcW w:w="445" w:type="dxa"/>
          </w:tcPr>
          <w:p w:rsidR="004317DD" w:rsidRPr="005D7499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1" w:type="dxa"/>
          </w:tcPr>
          <w:p w:rsidR="004317DD" w:rsidRPr="005D7499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317DD" w:rsidRPr="005D7499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4317DD" w:rsidRPr="005D7499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4317DD" w:rsidRPr="005D7499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4317DD" w:rsidRPr="005D7499" w:rsidRDefault="007416DB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072095" w:rsidRPr="005D7499" w:rsidRDefault="00072095" w:rsidP="000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 w:rsidR="00E5456B"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 w:rsidR="00E5456B"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4317DD" w:rsidRPr="005D7499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10" w:rsidRPr="005D7499" w:rsidTr="00DD228A">
        <w:tc>
          <w:tcPr>
            <w:tcW w:w="445" w:type="dxa"/>
          </w:tcPr>
          <w:p w:rsidR="00E83F8B" w:rsidRPr="005D7499" w:rsidRDefault="00E83F8B" w:rsidP="00E83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E83F8B" w:rsidRPr="005D7499" w:rsidRDefault="00C524E7" w:rsidP="00E83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 w:rsidR="00490DF6"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2552" w:type="dxa"/>
          </w:tcPr>
          <w:p w:rsidR="00E83F8B" w:rsidRPr="005D7499" w:rsidRDefault="005F1A5B" w:rsidP="00E83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524E7">
              <w:rPr>
                <w:rFonts w:ascii="Times New Roman" w:hAnsi="Times New Roman" w:cs="Times New Roman"/>
                <w:sz w:val="24"/>
                <w:szCs w:val="24"/>
              </w:rPr>
              <w:t>планёрках Управления образования</w:t>
            </w:r>
          </w:p>
        </w:tc>
        <w:tc>
          <w:tcPr>
            <w:tcW w:w="2977" w:type="dxa"/>
          </w:tcPr>
          <w:p w:rsidR="00E83F8B" w:rsidRPr="005D7499" w:rsidRDefault="00C524E7" w:rsidP="00E83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E83F8B" w:rsidRPr="005D7499" w:rsidRDefault="00C524E7" w:rsidP="00E83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E83F8B" w:rsidRPr="005D7499" w:rsidRDefault="004144EF" w:rsidP="004144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E83F8B" w:rsidRPr="005D7499" w:rsidRDefault="002139DA" w:rsidP="00E83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700310" w:rsidRPr="005D7499" w:rsidTr="00DD228A">
        <w:tc>
          <w:tcPr>
            <w:tcW w:w="445" w:type="dxa"/>
          </w:tcPr>
          <w:p w:rsidR="00BB0FF5" w:rsidRPr="005D7499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BB0FF5" w:rsidRPr="005D7499" w:rsidRDefault="002139DA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 w:rsidR="00490DF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552" w:type="dxa"/>
          </w:tcPr>
          <w:p w:rsidR="00BB0FF5" w:rsidRPr="005D7499" w:rsidRDefault="002139DA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="00490DF6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="0049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DF6">
              <w:rPr>
                <w:rStyle w:val="fontstyle01"/>
              </w:rPr>
              <w:t>zoom</w:t>
            </w:r>
            <w:proofErr w:type="spellEnd"/>
            <w:r w:rsidR="0049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планёрка </w:t>
            </w:r>
          </w:p>
        </w:tc>
        <w:tc>
          <w:tcPr>
            <w:tcW w:w="2977" w:type="dxa"/>
          </w:tcPr>
          <w:p w:rsidR="00BB0FF5" w:rsidRPr="005D7499" w:rsidRDefault="004144EF" w:rsidP="004144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</w:t>
            </w:r>
            <w:r w:rsidR="00490DF6">
              <w:rPr>
                <w:rFonts w:ascii="Times New Roman" w:hAnsi="Times New Roman" w:cs="Times New Roman"/>
                <w:sz w:val="24"/>
                <w:szCs w:val="24"/>
              </w:rPr>
              <w:t>есурсный центр, муниципальные кураторы</w:t>
            </w:r>
          </w:p>
        </w:tc>
        <w:tc>
          <w:tcPr>
            <w:tcW w:w="2268" w:type="dxa"/>
          </w:tcPr>
          <w:p w:rsidR="00BB0FF5" w:rsidRPr="005D7499" w:rsidRDefault="00490DF6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BB0FF5" w:rsidRPr="005D7499" w:rsidRDefault="004144EF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BB0FF5" w:rsidRPr="005D7499" w:rsidRDefault="004144EF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700310" w:rsidRPr="005D7499" w:rsidTr="00DD228A">
        <w:tc>
          <w:tcPr>
            <w:tcW w:w="445" w:type="dxa"/>
          </w:tcPr>
          <w:p w:rsidR="00BB0FF5" w:rsidRPr="005D7499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BB0FF5" w:rsidRPr="005D7499" w:rsidRDefault="00024D12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 w:rsidR="00490DF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2" w:type="dxa"/>
          </w:tcPr>
          <w:p w:rsidR="00024D12" w:rsidRPr="005D7499" w:rsidRDefault="00AB6501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2977" w:type="dxa"/>
          </w:tcPr>
          <w:p w:rsidR="00BB0FF5" w:rsidRPr="005D7499" w:rsidRDefault="00BB0FF5" w:rsidP="00545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BB0FF5" w:rsidRPr="005D7499" w:rsidRDefault="00066F2F" w:rsidP="00066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="00BB0FF5"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BB0FF5" w:rsidRPr="005D7499" w:rsidRDefault="00490DF6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="00BB0FF5"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B0FF5" w:rsidRPr="005D7499" w:rsidRDefault="004144EF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700310" w:rsidRPr="005D7499" w:rsidTr="00DD228A">
        <w:tc>
          <w:tcPr>
            <w:tcW w:w="445" w:type="dxa"/>
          </w:tcPr>
          <w:p w:rsidR="00BB0FF5" w:rsidRPr="005D7499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BB0FF5" w:rsidRPr="005D7499" w:rsidRDefault="004144EF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РМК</w:t>
            </w:r>
          </w:p>
        </w:tc>
        <w:tc>
          <w:tcPr>
            <w:tcW w:w="2552" w:type="dxa"/>
          </w:tcPr>
          <w:p w:rsidR="00BB0FF5" w:rsidRPr="005D7499" w:rsidRDefault="004144EF" w:rsidP="004144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работе профессиональных объединений педагогов ОО муниципалитета</w:t>
            </w:r>
          </w:p>
        </w:tc>
        <w:tc>
          <w:tcPr>
            <w:tcW w:w="2977" w:type="dxa"/>
          </w:tcPr>
          <w:p w:rsidR="00BB0FF5" w:rsidRPr="005D7499" w:rsidRDefault="004144EF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:rsidR="00BB0FF5" w:rsidRPr="005D7499" w:rsidRDefault="007152C3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 в вопросах воспитания</w:t>
            </w:r>
          </w:p>
        </w:tc>
        <w:tc>
          <w:tcPr>
            <w:tcW w:w="2268" w:type="dxa"/>
          </w:tcPr>
          <w:p w:rsidR="00BB0FF5" w:rsidRPr="005D7499" w:rsidRDefault="004144EF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Руководитель ММС</w:t>
            </w:r>
          </w:p>
        </w:tc>
        <w:tc>
          <w:tcPr>
            <w:tcW w:w="2835" w:type="dxa"/>
          </w:tcPr>
          <w:p w:rsidR="00BB0FF5" w:rsidRPr="005D7499" w:rsidRDefault="008A141E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педагогов в региональную и федеральную повестку. </w:t>
            </w:r>
            <w:r w:rsidR="007152C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 воспитательной работы</w:t>
            </w:r>
          </w:p>
        </w:tc>
      </w:tr>
      <w:tr w:rsidR="00700310" w:rsidRPr="005D7499" w:rsidTr="00DD228A">
        <w:tc>
          <w:tcPr>
            <w:tcW w:w="445" w:type="dxa"/>
          </w:tcPr>
          <w:p w:rsidR="00766054" w:rsidRPr="005D7499" w:rsidRDefault="00766054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766054" w:rsidRPr="005D7499" w:rsidRDefault="00766054" w:rsidP="00667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</w:tc>
        <w:tc>
          <w:tcPr>
            <w:tcW w:w="2552" w:type="dxa"/>
          </w:tcPr>
          <w:p w:rsidR="00766054" w:rsidRPr="005D7499" w:rsidRDefault="00766054" w:rsidP="00766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66054" w:rsidRPr="005D7499" w:rsidRDefault="00766054" w:rsidP="00667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РМК</w:t>
            </w:r>
          </w:p>
        </w:tc>
        <w:tc>
          <w:tcPr>
            <w:tcW w:w="2268" w:type="dxa"/>
          </w:tcPr>
          <w:p w:rsidR="00766054" w:rsidRPr="005D7499" w:rsidRDefault="00766054" w:rsidP="00667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766054" w:rsidRPr="005D7499" w:rsidRDefault="00766054" w:rsidP="00766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766054" w:rsidRPr="005D7499" w:rsidRDefault="0094487B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по организации деятельности советников вновь подключившихся школ к проекту,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школьных штабов воспитания</w:t>
            </w:r>
          </w:p>
        </w:tc>
      </w:tr>
      <w:tr w:rsidR="00700310" w:rsidRPr="005D7499" w:rsidTr="00DD228A">
        <w:tc>
          <w:tcPr>
            <w:tcW w:w="445" w:type="dxa"/>
          </w:tcPr>
          <w:p w:rsidR="00766054" w:rsidRPr="005D7499" w:rsidRDefault="00766054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81" w:type="dxa"/>
          </w:tcPr>
          <w:p w:rsidR="00766054" w:rsidRPr="005D7499" w:rsidRDefault="0094487B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52" w:type="dxa"/>
          </w:tcPr>
          <w:p w:rsidR="00766054" w:rsidRPr="005D7499" w:rsidRDefault="0094487B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766054" w:rsidRPr="005D7499" w:rsidRDefault="00D661ED" w:rsidP="00D66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766054" w:rsidRPr="005D7499" w:rsidRDefault="00D661ED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766054" w:rsidRPr="005D7499" w:rsidRDefault="00D661ED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766054" w:rsidRPr="005D7499" w:rsidRDefault="00D661ED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  <w:tr w:rsidR="00AE7F69" w:rsidRPr="005D7499" w:rsidTr="00DD228A">
        <w:tc>
          <w:tcPr>
            <w:tcW w:w="445" w:type="dxa"/>
          </w:tcPr>
          <w:p w:rsidR="00AE7F69" w:rsidRPr="005D7499" w:rsidRDefault="00AE7F69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AE7F69" w:rsidRDefault="00AE7F69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552" w:type="dxa"/>
          </w:tcPr>
          <w:p w:rsidR="00AE7F69" w:rsidRDefault="00AE7F69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встрече по корректировке муниципальной программы в части воспитательных мероприятий</w:t>
            </w:r>
          </w:p>
        </w:tc>
        <w:tc>
          <w:tcPr>
            <w:tcW w:w="2977" w:type="dxa"/>
          </w:tcPr>
          <w:p w:rsidR="00AE7F69" w:rsidRDefault="00AE7F69" w:rsidP="00D66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соцвопросам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администрации,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соцслужбы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СМИ.</w:t>
            </w:r>
          </w:p>
        </w:tc>
        <w:tc>
          <w:tcPr>
            <w:tcW w:w="2268" w:type="dxa"/>
          </w:tcPr>
          <w:p w:rsidR="00AE7F69" w:rsidRDefault="00916257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корректировка.</w:t>
            </w:r>
          </w:p>
        </w:tc>
        <w:tc>
          <w:tcPr>
            <w:tcW w:w="2268" w:type="dxa"/>
          </w:tcPr>
          <w:p w:rsidR="00AE7F69" w:rsidRDefault="00AE7F69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835" w:type="dxa"/>
          </w:tcPr>
          <w:p w:rsidR="00AE7F69" w:rsidRDefault="005D4970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изменений в программу в части воспитательных районных мероприятий, актуализация.</w:t>
            </w:r>
          </w:p>
        </w:tc>
      </w:tr>
    </w:tbl>
    <w:p w:rsidR="004317DD" w:rsidRPr="005D7499" w:rsidRDefault="004317DD" w:rsidP="00431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F19" w:rsidRPr="00763B9E" w:rsidRDefault="005D7499" w:rsidP="00C34BE5">
      <w:pPr>
        <w:pStyle w:val="a3"/>
        <w:numPr>
          <w:ilvl w:val="0"/>
          <w:numId w:val="13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</w:t>
      </w:r>
      <w:r w:rsidR="0073627B"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445"/>
        <w:gridCol w:w="1682"/>
        <w:gridCol w:w="4394"/>
        <w:gridCol w:w="2126"/>
        <w:gridCol w:w="2268"/>
        <w:gridCol w:w="1701"/>
        <w:gridCol w:w="2410"/>
      </w:tblGrid>
      <w:tr w:rsidR="0063088E" w:rsidRPr="005D7499" w:rsidTr="00A0277C">
        <w:tc>
          <w:tcPr>
            <w:tcW w:w="445" w:type="dxa"/>
          </w:tcPr>
          <w:p w:rsidR="00797F19" w:rsidRPr="005D7499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</w:tcPr>
          <w:p w:rsidR="00797F19" w:rsidRPr="005D7499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797F19" w:rsidRPr="005D7499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797F19" w:rsidRPr="005D7499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97F19" w:rsidRPr="005D7499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701" w:type="dxa"/>
          </w:tcPr>
          <w:p w:rsidR="00797F19" w:rsidRPr="005D7499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410" w:type="dxa"/>
          </w:tcPr>
          <w:p w:rsidR="00797F19" w:rsidRPr="005D7499" w:rsidRDefault="00E5456B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63088E" w:rsidRPr="005D7499" w:rsidTr="00A0277C">
        <w:tc>
          <w:tcPr>
            <w:tcW w:w="445" w:type="dxa"/>
          </w:tcPr>
          <w:p w:rsidR="00B25E1C" w:rsidRPr="005D7499" w:rsidRDefault="0063088E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25E1C" w:rsidRPr="005D7499" w:rsidRDefault="005F1A5B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68D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394" w:type="dxa"/>
          </w:tcPr>
          <w:p w:rsidR="00E5456B" w:rsidRDefault="00E5456B" w:rsidP="00A0277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Проведение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консультационных </w:t>
            </w:r>
            <w:r w:rsidR="00AB6501">
              <w:rPr>
                <w:rStyle w:val="fontstyle01"/>
              </w:rPr>
              <w:t>ВКС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совещаний по вопросам </w:t>
            </w:r>
            <w:r w:rsidR="002E7537">
              <w:rPr>
                <w:rStyle w:val="fontstyle01"/>
              </w:rPr>
              <w:t>организации работы.</w:t>
            </w:r>
          </w:p>
          <w:p w:rsidR="00B25E1C" w:rsidRPr="005D7499" w:rsidRDefault="00B25E1C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537" w:rsidRDefault="005F1A5B" w:rsidP="002E7537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</w:t>
            </w:r>
            <w:r w:rsidR="002E7537">
              <w:rPr>
                <w:rStyle w:val="fontstyle01"/>
              </w:rPr>
              <w:t>оветники по</w:t>
            </w:r>
            <w:r w:rsidR="002E7537">
              <w:rPr>
                <w:color w:val="000000"/>
                <w:sz w:val="28"/>
                <w:szCs w:val="28"/>
              </w:rPr>
              <w:br/>
            </w:r>
            <w:r w:rsidR="002E7537">
              <w:rPr>
                <w:rStyle w:val="fontstyle01"/>
              </w:rPr>
              <w:t>воспитанию и</w:t>
            </w:r>
            <w:r w:rsidR="002E7537">
              <w:rPr>
                <w:color w:val="000000"/>
                <w:sz w:val="28"/>
                <w:szCs w:val="28"/>
              </w:rPr>
              <w:br/>
            </w:r>
            <w:r w:rsidR="002E7537">
              <w:rPr>
                <w:rStyle w:val="fontstyle01"/>
              </w:rPr>
              <w:t>взаимодействию с</w:t>
            </w:r>
            <w:r w:rsidR="002E7537">
              <w:rPr>
                <w:color w:val="000000"/>
                <w:sz w:val="28"/>
                <w:szCs w:val="28"/>
              </w:rPr>
              <w:br/>
            </w:r>
            <w:r w:rsidR="002E7537">
              <w:rPr>
                <w:rStyle w:val="fontstyle01"/>
              </w:rPr>
              <w:t>детскими</w:t>
            </w:r>
            <w:r w:rsidR="002E7537">
              <w:rPr>
                <w:color w:val="000000"/>
                <w:sz w:val="28"/>
                <w:szCs w:val="28"/>
              </w:rPr>
              <w:br/>
            </w:r>
            <w:r w:rsidR="002E7537">
              <w:rPr>
                <w:rStyle w:val="fontstyle01"/>
              </w:rPr>
              <w:t>общественными</w:t>
            </w:r>
            <w:r w:rsidR="002E7537">
              <w:rPr>
                <w:color w:val="000000"/>
                <w:sz w:val="28"/>
                <w:szCs w:val="28"/>
              </w:rPr>
              <w:br/>
            </w:r>
            <w:r w:rsidR="002E7537">
              <w:rPr>
                <w:rStyle w:val="fontstyle01"/>
              </w:rPr>
              <w:t>объединениями, зам по ВР</w:t>
            </w:r>
          </w:p>
          <w:p w:rsidR="00B25E1C" w:rsidRPr="005D7499" w:rsidRDefault="00B25E1C" w:rsidP="002E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E1C" w:rsidRPr="005D7499" w:rsidRDefault="002E7537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и функционала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включенных школ в проект (Дубровинская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СОШ, Зареченская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Шишкинская СОШ)</w:t>
            </w:r>
          </w:p>
        </w:tc>
        <w:tc>
          <w:tcPr>
            <w:tcW w:w="1701" w:type="dxa"/>
          </w:tcPr>
          <w:p w:rsidR="00B25E1C" w:rsidRPr="005D7499" w:rsidRDefault="002E7537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2410" w:type="dxa"/>
          </w:tcPr>
          <w:p w:rsidR="00B25E1C" w:rsidRPr="005D7499" w:rsidRDefault="007C5D17" w:rsidP="007C5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63088E" w:rsidRPr="005D7499" w:rsidTr="00A0277C">
        <w:tc>
          <w:tcPr>
            <w:tcW w:w="445" w:type="dxa"/>
          </w:tcPr>
          <w:p w:rsidR="00B25E1C" w:rsidRPr="005D7499" w:rsidRDefault="0063088E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25E1C"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25E1C" w:rsidRPr="005D7499" w:rsidRDefault="0074356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394" w:type="dxa"/>
          </w:tcPr>
          <w:p w:rsidR="00B25E1C" w:rsidRPr="005D7499" w:rsidRDefault="00743565" w:rsidP="00EF78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просветительского блока через интерактивный плакат</w:t>
            </w:r>
          </w:p>
        </w:tc>
        <w:tc>
          <w:tcPr>
            <w:tcW w:w="2126" w:type="dxa"/>
          </w:tcPr>
          <w:p w:rsidR="00743565" w:rsidRDefault="00743565" w:rsidP="0074356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ВР, руководители ОО.</w:t>
            </w:r>
          </w:p>
          <w:p w:rsidR="00B25E1C" w:rsidRPr="005D7499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E1C" w:rsidRPr="005D7499" w:rsidRDefault="00743565" w:rsidP="00EF78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интерактивного просветительского плаката с целью </w:t>
            </w:r>
            <w:r w:rsidR="00EF78D7">
              <w:rPr>
                <w:rFonts w:ascii="Times New Roman" w:hAnsi="Times New Roman" w:cs="Times New Roman"/>
                <w:sz w:val="24"/>
                <w:szCs w:val="24"/>
              </w:rPr>
              <w:t>повышения уровня компетенций в рамках профессиональной деятельности</w:t>
            </w:r>
            <w:r w:rsidR="005F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A5B" w:rsidRPr="005F1A5B">
              <w:rPr>
                <w:rFonts w:ascii="Times New Roman" w:hAnsi="Times New Roman" w:cs="Times New Roman"/>
                <w:sz w:val="24"/>
                <w:szCs w:val="24"/>
              </w:rPr>
              <w:t>по преодолению профессиональных затруднений педагогов, руководителей по вопросам воспитания, деятельности актива.</w:t>
            </w:r>
          </w:p>
        </w:tc>
        <w:tc>
          <w:tcPr>
            <w:tcW w:w="1701" w:type="dxa"/>
          </w:tcPr>
          <w:p w:rsidR="00B25E1C" w:rsidRPr="005D7499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E1C" w:rsidRPr="005D7499" w:rsidRDefault="00743565" w:rsidP="0074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просветительский интерактивный плакат у советников,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иректоров ВР, руководителей ОО появится возможность найти ответы на вопросы по деятельности школьной команды в рамках проекта.</w:t>
            </w:r>
          </w:p>
        </w:tc>
      </w:tr>
      <w:tr w:rsidR="00EF78D7" w:rsidRPr="005D7499" w:rsidTr="00A0277C">
        <w:tc>
          <w:tcPr>
            <w:tcW w:w="445" w:type="dxa"/>
          </w:tcPr>
          <w:p w:rsidR="00EF78D7" w:rsidRPr="005D7499" w:rsidRDefault="00027841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EF78D7" w:rsidRDefault="00F2406B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месяца</w:t>
            </w:r>
          </w:p>
        </w:tc>
        <w:tc>
          <w:tcPr>
            <w:tcW w:w="4394" w:type="dxa"/>
          </w:tcPr>
          <w:p w:rsidR="00F2406B" w:rsidRDefault="00F2406B" w:rsidP="00F240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085CD8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по вопросам воспитания в социальных сетях, </w:t>
            </w:r>
            <w:r>
              <w:rPr>
                <w:rFonts w:ascii="Times New Roman" w:hAnsi="Times New Roman"/>
                <w:sz w:val="24"/>
                <w:szCs w:val="24"/>
              </w:rPr>
              <w:t>на сайтах ОО муниципалитета:</w:t>
            </w:r>
          </w:p>
          <w:p w:rsidR="00F2406B" w:rsidRDefault="00F2406B" w:rsidP="00F240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советников на сайтах и в социальных сетях МО и ОО.</w:t>
            </w:r>
          </w:p>
          <w:p w:rsidR="00EF78D7" w:rsidRDefault="00F2406B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Корректировка информационного блока на сайте Управления образования по реализации проекта «Навигаторы детства» в районе</w:t>
            </w:r>
          </w:p>
        </w:tc>
        <w:tc>
          <w:tcPr>
            <w:tcW w:w="2126" w:type="dxa"/>
          </w:tcPr>
          <w:p w:rsidR="00EF78D7" w:rsidRDefault="00F2406B" w:rsidP="00743565">
            <w:pPr>
              <w:jc w:val="both"/>
              <w:rPr>
                <w:rStyle w:val="fontstyle01"/>
              </w:rPr>
            </w:pPr>
            <w:proofErr w:type="gramStart"/>
            <w:r w:rsidRPr="00085CD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ОО муниципалитета</w:t>
            </w:r>
            <w:r>
              <w:rPr>
                <w:rStyle w:val="a9"/>
              </w:rPr>
              <w:t xml:space="preserve"> </w:t>
            </w:r>
          </w:p>
        </w:tc>
        <w:tc>
          <w:tcPr>
            <w:tcW w:w="2268" w:type="dxa"/>
          </w:tcPr>
          <w:p w:rsidR="00EF78D7" w:rsidRDefault="00F2406B" w:rsidP="00EF78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 xml:space="preserve">Изучение воспитательных ресурсов </w:t>
            </w:r>
            <w:proofErr w:type="spellStart"/>
            <w:r w:rsidRPr="00085CD8">
              <w:rPr>
                <w:rFonts w:ascii="Times New Roman" w:hAnsi="Times New Roman"/>
                <w:sz w:val="24"/>
                <w:szCs w:val="24"/>
              </w:rPr>
              <w:t>медийного</w:t>
            </w:r>
            <w:proofErr w:type="spell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пространства муниципалитета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78D7" w:rsidRPr="005D7499" w:rsidRDefault="00EF78D7" w:rsidP="00F240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410" w:type="dxa"/>
          </w:tcPr>
          <w:p w:rsidR="00EF78D7" w:rsidRDefault="00F2406B" w:rsidP="0074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воспитательных ресурсов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района</w:t>
            </w:r>
          </w:p>
        </w:tc>
      </w:tr>
      <w:tr w:rsidR="00835AB4" w:rsidRPr="005D7499" w:rsidTr="00A0277C">
        <w:tc>
          <w:tcPr>
            <w:tcW w:w="445" w:type="dxa"/>
          </w:tcPr>
          <w:p w:rsidR="00835AB4" w:rsidRDefault="00835AB4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835AB4" w:rsidRDefault="00835AB4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4394" w:type="dxa"/>
          </w:tcPr>
          <w:p w:rsidR="00835AB4" w:rsidRPr="00CA3592" w:rsidRDefault="00CA3592" w:rsidP="00CA3592">
            <w:pPr>
              <w:pStyle w:val="a3"/>
              <w:ind w:left="0"/>
              <w:rPr>
                <w:rStyle w:val="fontstyle01"/>
                <w:rFonts w:cstheme="minorBidi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 на муниципальное СМИ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газета, соц. сети, радио)  с целью информирования о реализации проекта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1.0. и 2.0. </w:t>
            </w:r>
          </w:p>
        </w:tc>
        <w:tc>
          <w:tcPr>
            <w:tcW w:w="2126" w:type="dxa"/>
          </w:tcPr>
          <w:p w:rsidR="00835AB4" w:rsidRDefault="00CA3592" w:rsidP="00EF78D7">
            <w:pPr>
              <w:jc w:val="both"/>
              <w:rPr>
                <w:rStyle w:val="fontstyle01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и актив детских организаций</w:t>
            </w:r>
          </w:p>
        </w:tc>
        <w:tc>
          <w:tcPr>
            <w:tcW w:w="2268" w:type="dxa"/>
          </w:tcPr>
          <w:p w:rsidR="00835AB4" w:rsidRDefault="00CA3592" w:rsidP="00EF78D7">
            <w:pPr>
              <w:rPr>
                <w:rStyle w:val="fontstyle01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 xml:space="preserve">Изучение воспитательных ресурсов,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контакта</w:t>
            </w:r>
          </w:p>
        </w:tc>
        <w:tc>
          <w:tcPr>
            <w:tcW w:w="1701" w:type="dxa"/>
          </w:tcPr>
          <w:p w:rsidR="00835AB4" w:rsidRDefault="00CA359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ресурсный</w:t>
            </w:r>
            <w:r w:rsidR="004E183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410" w:type="dxa"/>
          </w:tcPr>
          <w:p w:rsidR="00835AB4" w:rsidRDefault="004E1832" w:rsidP="0074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Освящение реализации проекта 1.0., 2.0. в районе</w:t>
            </w:r>
          </w:p>
        </w:tc>
      </w:tr>
      <w:tr w:rsidR="004E1832" w:rsidRPr="005D7499" w:rsidTr="00A0277C">
        <w:tc>
          <w:tcPr>
            <w:tcW w:w="445" w:type="dxa"/>
          </w:tcPr>
          <w:p w:rsidR="004E1832" w:rsidRDefault="004E183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2" w:type="dxa"/>
          </w:tcPr>
          <w:p w:rsidR="004E1832" w:rsidRDefault="004E183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4394" w:type="dxa"/>
          </w:tcPr>
          <w:p w:rsidR="004E1832" w:rsidRDefault="004E1832" w:rsidP="00CA35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школьных пресс-центров в каждой ОО в единой позитивной повестке проекта.</w:t>
            </w:r>
          </w:p>
          <w:p w:rsidR="004E1832" w:rsidRDefault="004E1832" w:rsidP="004E18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 xml:space="preserve">Консультирование советников по вопросам представления материала в </w:t>
            </w:r>
            <w:proofErr w:type="spellStart"/>
            <w:r w:rsidRPr="00085CD8">
              <w:rPr>
                <w:rFonts w:ascii="Times New Roman" w:hAnsi="Times New Roman"/>
                <w:sz w:val="24"/>
                <w:szCs w:val="24"/>
              </w:rPr>
              <w:t>медиапространстве</w:t>
            </w:r>
            <w:proofErr w:type="spell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5CC">
              <w:rPr>
                <w:rFonts w:ascii="Times New Roman" w:hAnsi="Times New Roman"/>
                <w:sz w:val="24"/>
                <w:szCs w:val="24"/>
              </w:rPr>
              <w:t xml:space="preserve">школы,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>муниципалитета</w:t>
            </w:r>
            <w:r w:rsidR="009A75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1832" w:rsidRDefault="004E1832" w:rsidP="004E18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 правильной публикации новостей в социальных сетях.</w:t>
            </w:r>
          </w:p>
        </w:tc>
        <w:tc>
          <w:tcPr>
            <w:tcW w:w="2126" w:type="dxa"/>
          </w:tcPr>
          <w:p w:rsidR="004E1832" w:rsidRDefault="004E1832" w:rsidP="00EF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и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>актив детских организаций</w:t>
            </w:r>
          </w:p>
          <w:p w:rsidR="009A75CC" w:rsidRDefault="009A75CC" w:rsidP="00EF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5CC" w:rsidRDefault="009A75CC" w:rsidP="00EF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5CC" w:rsidRDefault="009A75CC" w:rsidP="00EF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5CC" w:rsidRPr="00085CD8" w:rsidRDefault="009A75CC" w:rsidP="00EF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832" w:rsidRDefault="004E1832" w:rsidP="00EF7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контент-плана</w:t>
            </w:r>
            <w:proofErr w:type="spellEnd"/>
            <w:r w:rsidR="009A75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5CC" w:rsidRDefault="009A75CC" w:rsidP="00EF7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5CC" w:rsidRDefault="009A75CC" w:rsidP="00EF7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5CC" w:rsidRDefault="009A75CC" w:rsidP="00EF7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5CC" w:rsidRPr="00085CD8" w:rsidRDefault="009A75CC" w:rsidP="00EF78D7">
            <w:pPr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Установление контакта со специалистами, решение оперативных вопросов по информационной политике</w:t>
            </w:r>
          </w:p>
        </w:tc>
        <w:tc>
          <w:tcPr>
            <w:tcW w:w="1701" w:type="dxa"/>
          </w:tcPr>
          <w:p w:rsidR="004E1832" w:rsidRDefault="004E183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куратор</w:t>
            </w:r>
          </w:p>
          <w:p w:rsidR="009A75CC" w:rsidRDefault="009A75C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CC" w:rsidRDefault="009A75C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CC" w:rsidRDefault="009A75C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CC" w:rsidRDefault="009A75C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Руководители ОО муниципалитета</w:t>
            </w:r>
          </w:p>
        </w:tc>
        <w:tc>
          <w:tcPr>
            <w:tcW w:w="2410" w:type="dxa"/>
          </w:tcPr>
          <w:p w:rsidR="004E1832" w:rsidRDefault="009A75CC" w:rsidP="0074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технических вопросов, механизмов работы</w:t>
            </w:r>
            <w:r w:rsidR="003B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EA9" w:rsidRPr="005D7499" w:rsidTr="00A0277C">
        <w:tc>
          <w:tcPr>
            <w:tcW w:w="445" w:type="dxa"/>
          </w:tcPr>
          <w:p w:rsidR="003B0EA9" w:rsidRDefault="003B0EA9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3B0EA9" w:rsidRDefault="003B0EA9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94" w:type="dxa"/>
          </w:tcPr>
          <w:p w:rsidR="003B0EA9" w:rsidRDefault="003B0EA9" w:rsidP="003B0E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социальных сетей (групп ОО).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школьников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РДШ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26" w:type="dxa"/>
          </w:tcPr>
          <w:p w:rsidR="003B0EA9" w:rsidRDefault="003B0EA9" w:rsidP="00EF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и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>актив детских организаций</w:t>
            </w:r>
          </w:p>
        </w:tc>
        <w:tc>
          <w:tcPr>
            <w:tcW w:w="2268" w:type="dxa"/>
          </w:tcPr>
          <w:p w:rsidR="003B0EA9" w:rsidRDefault="003B0EA9" w:rsidP="00EF7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EA9" w:rsidRDefault="003B0EA9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410" w:type="dxa"/>
          </w:tcPr>
          <w:p w:rsidR="003B0EA9" w:rsidRDefault="003B0EA9" w:rsidP="0074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41" w:rsidRPr="005D7499" w:rsidTr="00A0277C">
        <w:tc>
          <w:tcPr>
            <w:tcW w:w="445" w:type="dxa"/>
          </w:tcPr>
          <w:p w:rsidR="00027841" w:rsidRPr="005D7499" w:rsidRDefault="004E183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027841" w:rsidRDefault="00667684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394" w:type="dxa"/>
          </w:tcPr>
          <w:p w:rsidR="00027841" w:rsidRDefault="00027841" w:rsidP="00EF78D7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126" w:type="dxa"/>
          </w:tcPr>
          <w:p w:rsidR="00027841" w:rsidRDefault="00667684" w:rsidP="00EF78D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027841" w:rsidRDefault="00AB6501" w:rsidP="00EF78D7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</w:t>
            </w:r>
            <w:r w:rsidR="0054571B">
              <w:rPr>
                <w:rStyle w:val="fontstyle01"/>
              </w:rPr>
              <w:t>нение, продвижение информации, налаживание взаимосвязи с общественностью</w:t>
            </w:r>
            <w:r w:rsidR="00BA2506">
              <w:rPr>
                <w:rStyle w:val="fontstyle01"/>
              </w:rPr>
              <w:t>, родителями.</w:t>
            </w:r>
          </w:p>
        </w:tc>
        <w:tc>
          <w:tcPr>
            <w:tcW w:w="1701" w:type="dxa"/>
          </w:tcPr>
          <w:p w:rsidR="00027841" w:rsidRDefault="00BA250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410" w:type="dxa"/>
          </w:tcPr>
          <w:p w:rsidR="00027841" w:rsidRDefault="00667684" w:rsidP="0074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797F19" w:rsidRPr="005D7499" w:rsidRDefault="00797F19" w:rsidP="00797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C8" w:rsidRPr="00763B9E" w:rsidRDefault="005D7499" w:rsidP="00E76C7E">
      <w:pPr>
        <w:pStyle w:val="a3"/>
        <w:numPr>
          <w:ilvl w:val="0"/>
          <w:numId w:val="13"/>
        </w:numPr>
        <w:spacing w:after="120"/>
        <w:ind w:left="1066" w:hanging="357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Педагогическая</w:t>
      </w:r>
      <w:r w:rsidR="0063088E" w:rsidRPr="00763B9E">
        <w:rPr>
          <w:rFonts w:ascii="Times New Roman" w:hAnsi="Times New Roman" w:cs="Times New Roman"/>
          <w:sz w:val="28"/>
          <w:szCs w:val="28"/>
        </w:rPr>
        <w:t xml:space="preserve"> 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22"/>
        <w:gridCol w:w="1605"/>
        <w:gridCol w:w="4394"/>
        <w:gridCol w:w="2126"/>
        <w:gridCol w:w="2268"/>
        <w:gridCol w:w="1701"/>
        <w:gridCol w:w="2410"/>
      </w:tblGrid>
      <w:tr w:rsidR="008721C8" w:rsidRPr="005D7499" w:rsidTr="00A0277C">
        <w:tc>
          <w:tcPr>
            <w:tcW w:w="522" w:type="dxa"/>
          </w:tcPr>
          <w:p w:rsidR="008721C8" w:rsidRPr="005D7499" w:rsidRDefault="0054571B" w:rsidP="005D7499">
            <w:pPr>
              <w:pStyle w:val="a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721C8" w:rsidRPr="005D7499" w:rsidRDefault="003E68DF" w:rsidP="003E6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72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7265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2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72654" w:rsidRDefault="005D4970" w:rsidP="0097265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</w:t>
            </w:r>
            <w:r w:rsidR="00972654">
              <w:rPr>
                <w:rStyle w:val="fontstyle01"/>
              </w:rPr>
              <w:t>ыезд</w:t>
            </w:r>
            <w:r>
              <w:rPr>
                <w:rStyle w:val="fontstyle01"/>
              </w:rPr>
              <w:t>ы</w:t>
            </w:r>
            <w:r w:rsidR="00972654">
              <w:rPr>
                <w:rStyle w:val="fontstyle01"/>
              </w:rPr>
              <w:t xml:space="preserve"> в</w:t>
            </w:r>
            <w:r w:rsidR="00972654">
              <w:rPr>
                <w:color w:val="000000"/>
                <w:sz w:val="28"/>
                <w:szCs w:val="28"/>
              </w:rPr>
              <w:br/>
            </w:r>
            <w:r w:rsidR="00972654">
              <w:rPr>
                <w:rStyle w:val="fontstyle01"/>
              </w:rPr>
              <w:t>школы с целью организации рабочих встреч с командами</w:t>
            </w:r>
            <w:r w:rsidR="00972654">
              <w:rPr>
                <w:color w:val="000000"/>
                <w:sz w:val="28"/>
                <w:szCs w:val="28"/>
              </w:rPr>
              <w:br/>
            </w:r>
            <w:r w:rsidR="00972654">
              <w:rPr>
                <w:rStyle w:val="fontstyle01"/>
              </w:rPr>
              <w:t>общеобразовательных</w:t>
            </w:r>
            <w:r w:rsidR="00972654">
              <w:rPr>
                <w:color w:val="000000"/>
                <w:sz w:val="28"/>
                <w:szCs w:val="28"/>
              </w:rPr>
              <w:br/>
            </w:r>
            <w:r w:rsidR="00972654">
              <w:rPr>
                <w:rStyle w:val="fontstyle01"/>
              </w:rPr>
              <w:t>организаций вновь включившихся школ к проекту.</w:t>
            </w:r>
          </w:p>
          <w:p w:rsidR="008721C8" w:rsidRPr="005D7499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2654" w:rsidRDefault="00972654" w:rsidP="0097265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объединениями, </w:t>
            </w:r>
            <w:r>
              <w:rPr>
                <w:rStyle w:val="fontstyle01"/>
              </w:rPr>
              <w:lastRenderedPageBreak/>
              <w:t xml:space="preserve">руководители ОО, </w:t>
            </w:r>
            <w:proofErr w:type="gramStart"/>
            <w:r>
              <w:rPr>
                <w:rStyle w:val="fontstyle01"/>
              </w:rPr>
              <w:t>заведующие филиалов</w:t>
            </w:r>
            <w:proofErr w:type="gramEnd"/>
            <w:r>
              <w:rPr>
                <w:rStyle w:val="fontstyle01"/>
              </w:rPr>
              <w:t>, школьники</w:t>
            </w:r>
          </w:p>
          <w:p w:rsidR="008721C8" w:rsidRPr="005D7499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1C8" w:rsidRPr="005D7499" w:rsidRDefault="008A141E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детским коллективом, беседа с педагогическим коллективом. </w:t>
            </w:r>
          </w:p>
        </w:tc>
        <w:tc>
          <w:tcPr>
            <w:tcW w:w="1701" w:type="dxa"/>
          </w:tcPr>
          <w:p w:rsidR="008721C8" w:rsidRPr="005D7499" w:rsidRDefault="008A141E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ОО</w:t>
            </w:r>
          </w:p>
        </w:tc>
        <w:tc>
          <w:tcPr>
            <w:tcW w:w="2410" w:type="dxa"/>
          </w:tcPr>
          <w:p w:rsidR="008721C8" w:rsidRPr="005D7499" w:rsidRDefault="008A141E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рабочую встречу появится возможность увидеть настрой педагогов на предстоящую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организовано рабочее место советника, поговорить по приоритетам развития школы, посмотреть воспитательную среду.</w:t>
            </w:r>
          </w:p>
        </w:tc>
      </w:tr>
      <w:tr w:rsidR="008721C8" w:rsidRPr="005D7499" w:rsidTr="00A0277C">
        <w:tc>
          <w:tcPr>
            <w:tcW w:w="522" w:type="dxa"/>
          </w:tcPr>
          <w:p w:rsidR="008721C8" w:rsidRPr="005D7499" w:rsidRDefault="006B153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5" w:type="dxa"/>
          </w:tcPr>
          <w:p w:rsidR="008721C8" w:rsidRPr="005D7499" w:rsidRDefault="00910BB8" w:rsidP="000D2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</w:t>
            </w:r>
            <w:r w:rsidR="000D2E5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17, 27</w:t>
            </w:r>
          </w:p>
        </w:tc>
        <w:tc>
          <w:tcPr>
            <w:tcW w:w="4394" w:type="dxa"/>
          </w:tcPr>
          <w:p w:rsidR="008721C8" w:rsidRDefault="008A141E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РДШ</w:t>
            </w:r>
          </w:p>
          <w:p w:rsidR="002B7823" w:rsidRDefault="002B7823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День знаний</w:t>
            </w:r>
          </w:p>
          <w:p w:rsidR="002B7823" w:rsidRDefault="002B7823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День солидарности в борьбе с терроризмом</w:t>
            </w:r>
          </w:p>
          <w:p w:rsidR="002B7823" w:rsidRDefault="002B7823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210 лет</w:t>
            </w:r>
            <w:r w:rsidR="000D2E58">
              <w:rPr>
                <w:rFonts w:ascii="Times New Roman" w:hAnsi="Times New Roman" w:cs="Times New Roman"/>
                <w:sz w:val="24"/>
                <w:szCs w:val="24"/>
              </w:rPr>
              <w:t xml:space="preserve"> со дня Бородинского сражения</w:t>
            </w:r>
          </w:p>
          <w:p w:rsidR="000D2E58" w:rsidRDefault="000D2E5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Международный день распространения грамотности</w:t>
            </w:r>
          </w:p>
          <w:p w:rsidR="000D2E58" w:rsidRDefault="000D2E5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17- 165 лет со дня рождения К.Э.Циолковского</w:t>
            </w:r>
          </w:p>
          <w:p w:rsidR="000D2E58" w:rsidRPr="005D7499" w:rsidRDefault="000D2E5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День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8721C8" w:rsidRPr="005D7499" w:rsidRDefault="00910BB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8721C8" w:rsidRPr="005D7499" w:rsidRDefault="006B153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8721C8" w:rsidRPr="005D7499" w:rsidRDefault="006B153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8721C8" w:rsidRPr="005D7499" w:rsidRDefault="007C5D17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</w:tbl>
    <w:p w:rsidR="00FD51DC" w:rsidRPr="005D7499" w:rsidRDefault="00FD51DC" w:rsidP="00C34BE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1C8" w:rsidRPr="00763B9E" w:rsidRDefault="004342FA" w:rsidP="00C34BE5">
      <w:pPr>
        <w:pStyle w:val="a3"/>
        <w:numPr>
          <w:ilvl w:val="0"/>
          <w:numId w:val="4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Подготовка отчетной, аналитической документации, повышение квалификации</w:t>
      </w:r>
    </w:p>
    <w:tbl>
      <w:tblPr>
        <w:tblStyle w:val="a4"/>
        <w:tblW w:w="15168" w:type="dxa"/>
        <w:tblInd w:w="-176" w:type="dxa"/>
        <w:tblLook w:val="04A0"/>
      </w:tblPr>
      <w:tblGrid>
        <w:gridCol w:w="674"/>
        <w:gridCol w:w="1595"/>
        <w:gridCol w:w="2551"/>
        <w:gridCol w:w="2977"/>
        <w:gridCol w:w="2268"/>
        <w:gridCol w:w="2268"/>
        <w:gridCol w:w="2835"/>
      </w:tblGrid>
      <w:tr w:rsidR="0043281C" w:rsidRPr="005D7499" w:rsidTr="00933A24">
        <w:tc>
          <w:tcPr>
            <w:tcW w:w="674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4342FA" w:rsidRPr="005D7499" w:rsidRDefault="00E5456B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43281C" w:rsidRPr="005D7499" w:rsidTr="00933A24">
        <w:tc>
          <w:tcPr>
            <w:tcW w:w="674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E5456B" w:rsidRDefault="00E5456B" w:rsidP="00E5456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15 и 25 числа)</w:t>
            </w:r>
          </w:p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456B" w:rsidRDefault="00E5456B" w:rsidP="00E5456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</w:t>
            </w:r>
            <w:proofErr w:type="spellStart"/>
            <w:r>
              <w:rPr>
                <w:rStyle w:val="fontstyle01"/>
              </w:rPr>
              <w:t>Росдетцентр</w:t>
            </w:r>
            <w:proofErr w:type="spellEnd"/>
            <w:r>
              <w:rPr>
                <w:rStyle w:val="fontstyle01"/>
              </w:rPr>
              <w:t>»</w:t>
            </w:r>
          </w:p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456B" w:rsidRDefault="00E5456B" w:rsidP="00E5456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56B" w:rsidRDefault="00E5456B" w:rsidP="00E5456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- 2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учёта рабочего </w:t>
            </w:r>
            <w:r>
              <w:rPr>
                <w:rStyle w:val="fontstyle01"/>
              </w:rPr>
              <w:lastRenderedPageBreak/>
              <w:t>времени специалисту регионального ресурсного центра.</w:t>
            </w:r>
          </w:p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2FA" w:rsidRPr="005D7499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835" w:type="dxa"/>
          </w:tcPr>
          <w:p w:rsidR="004342FA" w:rsidRPr="005D7499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FD51DC" w:rsidRPr="005D7499" w:rsidTr="00933A24">
        <w:tc>
          <w:tcPr>
            <w:tcW w:w="674" w:type="dxa"/>
          </w:tcPr>
          <w:p w:rsidR="00FD51DC" w:rsidRPr="005D7499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</w:tcPr>
          <w:p w:rsidR="00FD51DC" w:rsidRDefault="00FD51DC" w:rsidP="00E5456B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1,3,8, 17, 27</w:t>
            </w:r>
          </w:p>
        </w:tc>
        <w:tc>
          <w:tcPr>
            <w:tcW w:w="2551" w:type="dxa"/>
          </w:tcPr>
          <w:p w:rsidR="00FD51DC" w:rsidRDefault="00FD51DC" w:rsidP="00E5456B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FD51DC" w:rsidRDefault="00FD51DC" w:rsidP="00E5456B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FD51DC" w:rsidRDefault="00FD51DC" w:rsidP="00E5456B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2268" w:type="dxa"/>
          </w:tcPr>
          <w:p w:rsidR="00FD51DC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835" w:type="dxa"/>
          </w:tcPr>
          <w:p w:rsidR="00FD51DC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FD51DC" w:rsidRPr="005D7499" w:rsidTr="00933A24">
        <w:tc>
          <w:tcPr>
            <w:tcW w:w="674" w:type="dxa"/>
          </w:tcPr>
          <w:p w:rsidR="00FD51DC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D51DC" w:rsidRDefault="00FD51DC" w:rsidP="00E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D51DC" w:rsidRDefault="00FD51DC" w:rsidP="00E5456B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</w:t>
            </w:r>
            <w:r w:rsidR="000C51D5">
              <w:rPr>
                <w:rStyle w:val="fontstyle01"/>
              </w:rPr>
              <w:t>ков</w:t>
            </w:r>
            <w:r w:rsidR="00E522B6">
              <w:rPr>
                <w:rStyle w:val="fontstyle01"/>
              </w:rPr>
              <w:t>. Заполнение критериев на премирование</w:t>
            </w:r>
          </w:p>
        </w:tc>
        <w:tc>
          <w:tcPr>
            <w:tcW w:w="2977" w:type="dxa"/>
          </w:tcPr>
          <w:p w:rsidR="00FD51DC" w:rsidRDefault="000C51D5" w:rsidP="00E5456B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FD51DC" w:rsidRDefault="000C51D5" w:rsidP="00E5456B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2268" w:type="dxa"/>
          </w:tcPr>
          <w:p w:rsidR="00FD51DC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1DC" w:rsidRDefault="000C51D5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  <w:tr w:rsidR="003B0EA9" w:rsidRPr="005D7499" w:rsidTr="00933A24">
        <w:tc>
          <w:tcPr>
            <w:tcW w:w="674" w:type="dxa"/>
          </w:tcPr>
          <w:p w:rsidR="003B0EA9" w:rsidRDefault="003B0EA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B0EA9" w:rsidRDefault="003B0EA9" w:rsidP="003B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сентября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3B0EA9" w:rsidRPr="00224027" w:rsidRDefault="003B0EA9" w:rsidP="003B0E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027">
              <w:rPr>
                <w:rFonts w:ascii="Times New Roman" w:hAnsi="Times New Roman"/>
                <w:sz w:val="24"/>
                <w:szCs w:val="24"/>
              </w:rPr>
              <w:t>Входной мониторинг (охват детей в проекте, есть ли в ОО творческая группа, команда, штаб, кто входит, кто за что отвечает, включение проекта в Программы воспитания).</w:t>
            </w:r>
          </w:p>
          <w:p w:rsidR="003B0EA9" w:rsidRDefault="003B0EA9" w:rsidP="00E5456B">
            <w:pPr>
              <w:rPr>
                <w:rStyle w:val="fontstyle01"/>
              </w:rPr>
            </w:pPr>
          </w:p>
        </w:tc>
        <w:tc>
          <w:tcPr>
            <w:tcW w:w="2977" w:type="dxa"/>
          </w:tcPr>
          <w:p w:rsidR="003B0EA9" w:rsidRDefault="003B0EA9" w:rsidP="00E5456B">
            <w:pPr>
              <w:rPr>
                <w:rStyle w:val="fontstyle01"/>
              </w:rPr>
            </w:pPr>
            <w:r w:rsidRPr="00224027">
              <w:rPr>
                <w:rFonts w:ascii="Times New Roman" w:hAnsi="Times New Roman"/>
                <w:sz w:val="24"/>
                <w:szCs w:val="24"/>
              </w:rPr>
              <w:t>Директора ОО, Заместители по ВР, советники</w:t>
            </w:r>
          </w:p>
        </w:tc>
        <w:tc>
          <w:tcPr>
            <w:tcW w:w="2268" w:type="dxa"/>
          </w:tcPr>
          <w:p w:rsidR="003B0EA9" w:rsidRDefault="003B0EA9" w:rsidP="00E5456B">
            <w:pPr>
              <w:rPr>
                <w:rStyle w:val="fontstyle01"/>
              </w:rPr>
            </w:pPr>
            <w:r w:rsidRPr="00224027">
              <w:rPr>
                <w:rFonts w:ascii="Times New Roman" w:hAnsi="Times New Roman"/>
                <w:sz w:val="24"/>
                <w:szCs w:val="24"/>
              </w:rPr>
              <w:t>Изучение воспитательных ресурсов муниципалитета</w:t>
            </w:r>
          </w:p>
        </w:tc>
        <w:tc>
          <w:tcPr>
            <w:tcW w:w="2268" w:type="dxa"/>
          </w:tcPr>
          <w:p w:rsidR="003B0EA9" w:rsidRDefault="003B0EA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835" w:type="dxa"/>
          </w:tcPr>
          <w:p w:rsidR="003B0EA9" w:rsidRDefault="003B0EA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охвата учащихся, педагогической команды проектом.</w:t>
            </w:r>
          </w:p>
        </w:tc>
      </w:tr>
    </w:tbl>
    <w:p w:rsidR="0043281C" w:rsidRPr="005F1A5B" w:rsidRDefault="0043281C" w:rsidP="00432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228A" w:rsidRPr="00DD228A" w:rsidRDefault="00DD228A" w:rsidP="00DD228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Октябрь</w:t>
      </w:r>
      <w:r w:rsidR="004C3F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228A" w:rsidRPr="00763B9E" w:rsidRDefault="00DD228A" w:rsidP="00763B9E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DD228A" w:rsidRPr="005D7499" w:rsidTr="00933A24">
        <w:tc>
          <w:tcPr>
            <w:tcW w:w="568" w:type="dxa"/>
          </w:tcPr>
          <w:p w:rsidR="00DD228A" w:rsidRPr="005D7499" w:rsidRDefault="00DD228A" w:rsidP="00DD228A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DD228A" w:rsidRPr="005D7499" w:rsidRDefault="00DD228A" w:rsidP="00CA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8.00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планёрках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неделю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Управления образования</w:t>
            </w:r>
          </w:p>
        </w:tc>
        <w:tc>
          <w:tcPr>
            <w:tcW w:w="2835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предстоящую неделю</w:t>
            </w: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933A24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28A"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964316" w:rsidRPr="005D7499" w:rsidRDefault="00964316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РМК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933A24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28A"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228A" w:rsidRPr="005D7499" w:rsidRDefault="00DD228A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  <w:tr w:rsidR="00A22DD5" w:rsidRPr="005D7499" w:rsidTr="00933A24">
        <w:tc>
          <w:tcPr>
            <w:tcW w:w="568" w:type="dxa"/>
          </w:tcPr>
          <w:p w:rsidR="00A22DD5" w:rsidRDefault="00A22DD5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22DD5" w:rsidRDefault="00A22DD5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октября</w:t>
            </w:r>
          </w:p>
        </w:tc>
        <w:tc>
          <w:tcPr>
            <w:tcW w:w="2551" w:type="dxa"/>
          </w:tcPr>
          <w:p w:rsidR="00A22DD5" w:rsidRDefault="00A22DD5" w:rsidP="00A22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заседания муниципального штаба воспитательной работы</w:t>
            </w:r>
          </w:p>
        </w:tc>
        <w:tc>
          <w:tcPr>
            <w:tcW w:w="2977" w:type="dxa"/>
          </w:tcPr>
          <w:p w:rsidR="00A22DD5" w:rsidRDefault="00A22DD5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специалисты администрации, </w:t>
            </w:r>
            <w:r w:rsidR="00F366B3">
              <w:rPr>
                <w:rFonts w:ascii="Times New Roman" w:hAnsi="Times New Roman" w:cs="Times New Roman"/>
                <w:sz w:val="24"/>
                <w:szCs w:val="24"/>
              </w:rPr>
              <w:t>специалисты межведомственного взаимодействия</w:t>
            </w:r>
          </w:p>
        </w:tc>
        <w:tc>
          <w:tcPr>
            <w:tcW w:w="2268" w:type="dxa"/>
          </w:tcPr>
          <w:p w:rsidR="00A22DD5" w:rsidRDefault="00F366B3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вопросов, поиск управленческих решений, принятие решений.</w:t>
            </w:r>
          </w:p>
        </w:tc>
        <w:tc>
          <w:tcPr>
            <w:tcW w:w="2268" w:type="dxa"/>
          </w:tcPr>
          <w:p w:rsidR="00A22DD5" w:rsidRDefault="00F366B3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A22DD5" w:rsidRDefault="00F366B3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ключевых вопросов воспитания на уровне муниципалитета</w:t>
            </w:r>
          </w:p>
        </w:tc>
      </w:tr>
    </w:tbl>
    <w:p w:rsidR="00DD228A" w:rsidRPr="005D7499" w:rsidRDefault="00DD228A" w:rsidP="00DD2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28A" w:rsidRPr="00763B9E" w:rsidRDefault="00FD1A08" w:rsidP="00FD1A08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2. </w:t>
      </w:r>
      <w:r w:rsidR="00DD228A" w:rsidRPr="00763B9E">
        <w:rPr>
          <w:rFonts w:ascii="Times New Roman" w:hAnsi="Times New Roman" w:cs="Times New Roman"/>
          <w:sz w:val="28"/>
          <w:szCs w:val="28"/>
        </w:rPr>
        <w:t>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DD228A" w:rsidRPr="005D7499" w:rsidTr="00933A24">
        <w:tc>
          <w:tcPr>
            <w:tcW w:w="5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DD228A" w:rsidP="00CA3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228A" w:rsidRPr="005D7499" w:rsidRDefault="00835AB4" w:rsidP="007726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DD228A" w:rsidRDefault="00835AB4" w:rsidP="00CA3592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</w:t>
            </w:r>
            <w:r w:rsidR="00DD228A">
              <w:rPr>
                <w:rStyle w:val="fontstyle01"/>
              </w:rPr>
              <w:t>.</w:t>
            </w:r>
          </w:p>
          <w:p w:rsidR="00DD228A" w:rsidRPr="005D7499" w:rsidRDefault="00DD228A" w:rsidP="00CA3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228A" w:rsidRDefault="00DD228A" w:rsidP="00CA3592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DD228A" w:rsidRPr="005D7499" w:rsidRDefault="00DD228A" w:rsidP="00CA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28A" w:rsidRPr="005D7499" w:rsidRDefault="00DD228A" w:rsidP="00835A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</w:t>
            </w:r>
            <w:r w:rsidR="00835AB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советников 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28A" w:rsidRPr="005D7499" w:rsidRDefault="00DD228A" w:rsidP="00CA3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763B9E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228A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3B5F17" w:rsidRPr="00B2028B" w:rsidRDefault="003B5F17" w:rsidP="003B5F1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 xml:space="preserve">Знакомство с активом родителей: </w:t>
            </w:r>
          </w:p>
          <w:p w:rsidR="00DD228A" w:rsidRDefault="003B5F17" w:rsidP="003B5F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>участие в муниципальных родительских собраниях</w:t>
            </w:r>
            <w:proofErr w:type="gramStart"/>
            <w:r w:rsidRPr="00B2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028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2028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2028B">
              <w:rPr>
                <w:rFonts w:ascii="Times New Roman" w:hAnsi="Times New Roman"/>
                <w:sz w:val="24"/>
                <w:szCs w:val="24"/>
              </w:rPr>
              <w:t xml:space="preserve">нформирование родителей о деятельности внеурочной и внеклассной работы и включенности детей в проектах (успехи и возможности детей) </w:t>
            </w:r>
          </w:p>
        </w:tc>
        <w:tc>
          <w:tcPr>
            <w:tcW w:w="2977" w:type="dxa"/>
          </w:tcPr>
          <w:p w:rsidR="00DD228A" w:rsidRDefault="003B5F17" w:rsidP="00CA3592">
            <w:pPr>
              <w:jc w:val="both"/>
              <w:rPr>
                <w:rStyle w:val="fontstyle01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proofErr w:type="gramStart"/>
            <w:r w:rsidRPr="00B202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2028B">
              <w:rPr>
                <w:rFonts w:ascii="Times New Roman" w:hAnsi="Times New Roman"/>
                <w:sz w:val="24"/>
                <w:szCs w:val="24"/>
              </w:rPr>
              <w:t xml:space="preserve"> ОО муниципалитета </w:t>
            </w:r>
          </w:p>
        </w:tc>
        <w:tc>
          <w:tcPr>
            <w:tcW w:w="2268" w:type="dxa"/>
          </w:tcPr>
          <w:p w:rsidR="00DD228A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 Управления образования по вопросам воспитания, руководители, заместители по ВР ОО,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  <w:tc>
          <w:tcPr>
            <w:tcW w:w="2835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28782E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228A" w:rsidRDefault="00DD228A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DD228A" w:rsidRDefault="00DD228A" w:rsidP="00CA3592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DD228A" w:rsidRDefault="00DD228A" w:rsidP="00CA3592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DD228A" w:rsidRDefault="00DD228A" w:rsidP="00DD2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ABD" w:rsidRDefault="00471ABD" w:rsidP="00DD2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ABD" w:rsidRPr="005D7499" w:rsidRDefault="00471ABD" w:rsidP="00DD2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28A" w:rsidRPr="00B95B1A" w:rsidRDefault="00FD1A08" w:rsidP="009A5E84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 xml:space="preserve">3. </w:t>
      </w:r>
      <w:r w:rsidR="00DD228A" w:rsidRPr="00B95B1A">
        <w:rPr>
          <w:rFonts w:ascii="Times New Roman" w:hAnsi="Times New Roman" w:cs="Times New Roman"/>
          <w:sz w:val="28"/>
          <w:szCs w:val="28"/>
        </w:rPr>
        <w:t>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FD1A08" w:rsidRPr="005D7499" w:rsidTr="00B95B1A">
        <w:tc>
          <w:tcPr>
            <w:tcW w:w="522" w:type="dxa"/>
          </w:tcPr>
          <w:p w:rsidR="00FD1A08" w:rsidRPr="005D7499" w:rsidRDefault="00FD1A08" w:rsidP="00FD1A08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9A5E84" w:rsidRPr="005D7499" w:rsidRDefault="009A5E84" w:rsidP="009A5E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1,5,16,25</w:t>
            </w:r>
          </w:p>
        </w:tc>
        <w:tc>
          <w:tcPr>
            <w:tcW w:w="4678" w:type="dxa"/>
          </w:tcPr>
          <w:p w:rsidR="009A5E84" w:rsidRDefault="00FD1A08" w:rsidP="009A5E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РДШ</w:t>
            </w:r>
          </w:p>
          <w:p w:rsidR="009A5E84" w:rsidRDefault="009A5E84" w:rsidP="009A5E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Международный день пожилых людей. Международный день музыки.</w:t>
            </w:r>
          </w:p>
          <w:p w:rsidR="009A5E84" w:rsidRDefault="009A5E84" w:rsidP="009A5E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День учителя</w:t>
            </w:r>
          </w:p>
          <w:p w:rsidR="009A5E84" w:rsidRDefault="009A5E84" w:rsidP="009A5E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День отца в России</w:t>
            </w:r>
          </w:p>
          <w:p w:rsidR="00FD1A08" w:rsidRPr="005D7499" w:rsidRDefault="009A5E84" w:rsidP="009A5E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Международный день школьных библиотек</w:t>
            </w:r>
          </w:p>
        </w:tc>
        <w:tc>
          <w:tcPr>
            <w:tcW w:w="1984" w:type="dxa"/>
          </w:tcPr>
          <w:p w:rsidR="00FD1A08" w:rsidRPr="005D7499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FD1A08" w:rsidRPr="005D7499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FD1A08" w:rsidRPr="005D7499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FD1A08" w:rsidRPr="005D7499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FD1A08" w:rsidRPr="005D7499" w:rsidTr="00B95B1A">
        <w:tc>
          <w:tcPr>
            <w:tcW w:w="522" w:type="dxa"/>
          </w:tcPr>
          <w:p w:rsidR="00FD1A08" w:rsidRPr="005D7499" w:rsidRDefault="00FD1A08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D1A08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FD1A08" w:rsidRDefault="00FD1A08" w:rsidP="002B782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A08" w:rsidRDefault="00FD1A08" w:rsidP="002B782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FD1A08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FD1A08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CD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ОО муниципалитета</w:t>
            </w:r>
          </w:p>
        </w:tc>
        <w:tc>
          <w:tcPr>
            <w:tcW w:w="2268" w:type="dxa"/>
          </w:tcPr>
          <w:p w:rsidR="00FD1A08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 xml:space="preserve">Установление контакта, знакомство с деятельностью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>отделений РДШ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FD1A08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 отделений РДШ</w:t>
            </w:r>
          </w:p>
        </w:tc>
        <w:tc>
          <w:tcPr>
            <w:tcW w:w="2410" w:type="dxa"/>
          </w:tcPr>
          <w:p w:rsidR="00FD1A08" w:rsidRPr="005D7499" w:rsidRDefault="00FD1A08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08" w:rsidRPr="005D7499" w:rsidTr="00B95B1A">
        <w:tc>
          <w:tcPr>
            <w:tcW w:w="522" w:type="dxa"/>
          </w:tcPr>
          <w:p w:rsidR="00FD1A08" w:rsidRDefault="009A5E84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FD1A08" w:rsidRDefault="00FD1A08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FD1A08" w:rsidRDefault="00FD1A08" w:rsidP="00FD1A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педагогов по вопросам воспитания в т.ч. на Всероссийской образовательной платформе «Корпоративный университет РДШ» </w:t>
            </w:r>
          </w:p>
          <w:p w:rsidR="00FD1A08" w:rsidRDefault="00FD1A08" w:rsidP="00FD1A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A08" w:rsidRPr="00B2028B" w:rsidRDefault="00FD1A08" w:rsidP="00FD1A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>Предложения по тематикам курсов:</w:t>
            </w:r>
            <w:r w:rsidRPr="00B2028B">
              <w:rPr>
                <w:rFonts w:ascii="Times New Roman" w:hAnsi="Times New Roman"/>
                <w:sz w:val="24"/>
                <w:szCs w:val="24"/>
              </w:rPr>
              <w:br/>
              <w:t>1. Управленческие модели взаимодействия («как быть управленце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2028B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D1A08" w:rsidRPr="00B2028B" w:rsidRDefault="00FD1A08" w:rsidP="00FD1A08">
            <w:pPr>
              <w:rPr>
                <w:rFonts w:ascii="Times New Roman" w:hAnsi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>2.Нормативно-правовая база в сфере образования (все изменения и база)</w:t>
            </w:r>
          </w:p>
          <w:p w:rsidR="00FD1A08" w:rsidRPr="00B2028B" w:rsidRDefault="00FD1A08" w:rsidP="00FD1A08">
            <w:pPr>
              <w:rPr>
                <w:rFonts w:ascii="Times New Roman" w:hAnsi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 xml:space="preserve">3.Современные методики в работе </w:t>
            </w:r>
            <w:proofErr w:type="gramStart"/>
            <w:r w:rsidRPr="00B2028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2028B">
              <w:rPr>
                <w:rFonts w:ascii="Times New Roman" w:hAnsi="Times New Roman"/>
                <w:sz w:val="24"/>
                <w:szCs w:val="24"/>
              </w:rPr>
              <w:t xml:space="preserve"> детским коллективом</w:t>
            </w:r>
          </w:p>
          <w:p w:rsidR="00FD1A08" w:rsidRDefault="00FD1A08" w:rsidP="00FD1A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>4. Методические основы и работа с современными технологиями</w:t>
            </w:r>
          </w:p>
        </w:tc>
        <w:tc>
          <w:tcPr>
            <w:tcW w:w="1984" w:type="dxa"/>
          </w:tcPr>
          <w:p w:rsidR="00FD1A08" w:rsidRDefault="00FD1A08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>Педагоги ОО, советники</w:t>
            </w:r>
          </w:p>
        </w:tc>
        <w:tc>
          <w:tcPr>
            <w:tcW w:w="2268" w:type="dxa"/>
          </w:tcPr>
          <w:p w:rsidR="00FD1A08" w:rsidRDefault="00FD1A08" w:rsidP="00FD1A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>Развитие компетенций сотрудников в области воспитания подрастающего поколения в соответствии с актуальными требованиями</w:t>
            </w:r>
          </w:p>
        </w:tc>
        <w:tc>
          <w:tcPr>
            <w:tcW w:w="1701" w:type="dxa"/>
          </w:tcPr>
          <w:p w:rsidR="00FD1A08" w:rsidRDefault="00FD1A08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410" w:type="dxa"/>
          </w:tcPr>
          <w:p w:rsidR="00FD1A08" w:rsidRDefault="00FD1A08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BD" w:rsidRPr="005D7499" w:rsidTr="00B95B1A">
        <w:tc>
          <w:tcPr>
            <w:tcW w:w="522" w:type="dxa"/>
          </w:tcPr>
          <w:p w:rsidR="00471ABD" w:rsidRDefault="00471ABD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471ABD" w:rsidRDefault="00471ABD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4678" w:type="dxa"/>
          </w:tcPr>
          <w:p w:rsidR="00471ABD" w:rsidRDefault="00471ABD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семинар-практикум по актуальным вопросам в сфере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«Новые подходы к организации воспитательной работы школы»</w:t>
            </w:r>
          </w:p>
        </w:tc>
        <w:tc>
          <w:tcPr>
            <w:tcW w:w="1984" w:type="dxa"/>
          </w:tcPr>
          <w:p w:rsidR="00471ABD" w:rsidRDefault="00471ABD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директоров по ВР, советники, педагоги организаторы</w:t>
            </w:r>
          </w:p>
        </w:tc>
        <w:tc>
          <w:tcPr>
            <w:tcW w:w="2268" w:type="dxa"/>
          </w:tcPr>
          <w:p w:rsidR="00471ABD" w:rsidRPr="00141D74" w:rsidRDefault="00471ABD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Повышение профессиональной </w:t>
            </w:r>
            <w:r w:rsidRPr="00141D7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компетентности </w:t>
            </w: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  <w:r w:rsidRPr="00141D7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актуальных вопросах воспитания</w:t>
            </w:r>
          </w:p>
        </w:tc>
        <w:tc>
          <w:tcPr>
            <w:tcW w:w="1701" w:type="dxa"/>
          </w:tcPr>
          <w:p w:rsidR="00471ABD" w:rsidRDefault="00471ABD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410" w:type="dxa"/>
          </w:tcPr>
          <w:p w:rsidR="00471ABD" w:rsidRDefault="00471ABD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28A" w:rsidRPr="005D7499" w:rsidRDefault="00DD228A" w:rsidP="00DD228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228A" w:rsidRPr="00B95B1A" w:rsidRDefault="009A5E84" w:rsidP="009A5E84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 xml:space="preserve">4. </w:t>
      </w:r>
      <w:r w:rsidR="00DD228A" w:rsidRPr="00B95B1A">
        <w:rPr>
          <w:rFonts w:ascii="Times New Roman" w:hAnsi="Times New Roman" w:cs="Times New Roman"/>
          <w:sz w:val="28"/>
          <w:szCs w:val="28"/>
        </w:rPr>
        <w:t>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DD228A" w:rsidRPr="005D7499" w:rsidTr="00B95B1A">
        <w:tc>
          <w:tcPr>
            <w:tcW w:w="674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DD228A" w:rsidRPr="005D7499" w:rsidTr="00B95B1A">
        <w:tc>
          <w:tcPr>
            <w:tcW w:w="674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DD228A" w:rsidRDefault="00DD228A" w:rsidP="00CA359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15 и 25 числа)</w:t>
            </w:r>
          </w:p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228A" w:rsidRDefault="00DD228A" w:rsidP="00CA359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</w:t>
            </w:r>
            <w:proofErr w:type="spellStart"/>
            <w:r>
              <w:rPr>
                <w:rStyle w:val="fontstyle01"/>
              </w:rPr>
              <w:t>Росдетцентр</w:t>
            </w:r>
            <w:proofErr w:type="spellEnd"/>
            <w:r>
              <w:rPr>
                <w:rStyle w:val="fontstyle01"/>
              </w:rPr>
              <w:t>»</w:t>
            </w:r>
          </w:p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228A" w:rsidRDefault="00DD228A" w:rsidP="00CA359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28A" w:rsidRDefault="00DD228A" w:rsidP="00CA359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DD228A" w:rsidRPr="005D7499" w:rsidTr="00B95B1A">
        <w:tc>
          <w:tcPr>
            <w:tcW w:w="674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D228A" w:rsidRDefault="00DD228A" w:rsidP="009A5E84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A5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E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E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DD228A" w:rsidRPr="005D7499" w:rsidTr="00B95B1A">
        <w:tc>
          <w:tcPr>
            <w:tcW w:w="674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D228A" w:rsidRDefault="00DD228A" w:rsidP="00CA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  <w:tr w:rsidR="003B5F17" w:rsidRPr="005D7499" w:rsidTr="00B95B1A">
        <w:tc>
          <w:tcPr>
            <w:tcW w:w="674" w:type="dxa"/>
          </w:tcPr>
          <w:p w:rsidR="003B5F17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B5F17" w:rsidRDefault="003B5F17" w:rsidP="00CA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октября</w:t>
            </w:r>
          </w:p>
        </w:tc>
        <w:tc>
          <w:tcPr>
            <w:tcW w:w="3969" w:type="dxa"/>
          </w:tcPr>
          <w:p w:rsidR="003B5F17" w:rsidRDefault="003B5F17" w:rsidP="00CA3592">
            <w:pPr>
              <w:rPr>
                <w:rStyle w:val="fontstyle01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t>Участие в мониторингах (муниципальных, региональных) по воспитательной работ</w:t>
            </w:r>
            <w:proofErr w:type="gramStart"/>
            <w:r w:rsidRPr="00EA5C8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EA5C85">
              <w:rPr>
                <w:rFonts w:ascii="Times New Roman" w:hAnsi="Times New Roman"/>
                <w:sz w:val="24"/>
                <w:szCs w:val="24"/>
              </w:rPr>
              <w:t xml:space="preserve"> участие школ в мероприятиях проекта.</w:t>
            </w:r>
          </w:p>
        </w:tc>
        <w:tc>
          <w:tcPr>
            <w:tcW w:w="2977" w:type="dxa"/>
          </w:tcPr>
          <w:p w:rsidR="003B5F17" w:rsidRDefault="003B5F17" w:rsidP="00CA3592">
            <w:pPr>
              <w:rPr>
                <w:rStyle w:val="fontstyle01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t>Директора ОО, Заместители по ВР, советники</w:t>
            </w:r>
          </w:p>
        </w:tc>
        <w:tc>
          <w:tcPr>
            <w:tcW w:w="2268" w:type="dxa"/>
          </w:tcPr>
          <w:p w:rsidR="003B5F17" w:rsidRDefault="003B5F17" w:rsidP="00CA3592">
            <w:pPr>
              <w:rPr>
                <w:rStyle w:val="fontstyle01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t>Изучение воспитательных ресурсов муниципалитета</w:t>
            </w:r>
          </w:p>
        </w:tc>
        <w:tc>
          <w:tcPr>
            <w:tcW w:w="1908" w:type="dxa"/>
          </w:tcPr>
          <w:p w:rsidR="003B5F17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образования.</w:t>
            </w:r>
          </w:p>
        </w:tc>
        <w:tc>
          <w:tcPr>
            <w:tcW w:w="2061" w:type="dxa"/>
          </w:tcPr>
          <w:p w:rsidR="003B5F17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17" w:rsidRPr="005D7499" w:rsidTr="00B95B1A">
        <w:tc>
          <w:tcPr>
            <w:tcW w:w="674" w:type="dxa"/>
          </w:tcPr>
          <w:p w:rsidR="003B5F17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B5F17" w:rsidRDefault="003B5F17" w:rsidP="00CA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октября</w:t>
            </w:r>
          </w:p>
        </w:tc>
        <w:tc>
          <w:tcPr>
            <w:tcW w:w="3969" w:type="dxa"/>
          </w:tcPr>
          <w:p w:rsidR="003B5F17" w:rsidRPr="00EA5C85" w:rsidRDefault="003B5F17" w:rsidP="00CA3592">
            <w:pPr>
              <w:rPr>
                <w:rFonts w:ascii="Times New Roman" w:hAnsi="Times New Roman"/>
                <w:sz w:val="24"/>
                <w:szCs w:val="24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консультаций с </w:t>
            </w:r>
            <w:r w:rsidRPr="00EA5C85">
              <w:rPr>
                <w:rFonts w:ascii="Times New Roman" w:hAnsi="Times New Roman"/>
                <w:sz w:val="24"/>
                <w:szCs w:val="24"/>
              </w:rPr>
              <w:lastRenderedPageBreak/>
              <w:t>адресными рекомендациями по вопросам планирования деятельности советников руководителей по воспитательной работе</w:t>
            </w:r>
          </w:p>
        </w:tc>
        <w:tc>
          <w:tcPr>
            <w:tcW w:w="2977" w:type="dxa"/>
          </w:tcPr>
          <w:p w:rsidR="003B5F17" w:rsidRPr="00EA5C85" w:rsidRDefault="003B5F17" w:rsidP="00CA3592">
            <w:pPr>
              <w:rPr>
                <w:rFonts w:ascii="Times New Roman" w:hAnsi="Times New Roman"/>
                <w:sz w:val="24"/>
                <w:szCs w:val="24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Советники </w:t>
            </w:r>
          </w:p>
        </w:tc>
        <w:tc>
          <w:tcPr>
            <w:tcW w:w="2268" w:type="dxa"/>
          </w:tcPr>
          <w:p w:rsidR="003B5F17" w:rsidRPr="00EA5C85" w:rsidRDefault="009A702C" w:rsidP="00CA3592">
            <w:pPr>
              <w:rPr>
                <w:rFonts w:ascii="Times New Roman" w:hAnsi="Times New Roman"/>
                <w:sz w:val="24"/>
                <w:szCs w:val="24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EA5C8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организационных вопросов деятельности советников</w:t>
            </w:r>
          </w:p>
        </w:tc>
        <w:tc>
          <w:tcPr>
            <w:tcW w:w="1908" w:type="dxa"/>
          </w:tcPr>
          <w:p w:rsidR="003B5F17" w:rsidRDefault="009A702C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EA5C85">
              <w:rPr>
                <w:rFonts w:ascii="Times New Roman" w:hAnsi="Times New Roman"/>
                <w:sz w:val="24"/>
                <w:szCs w:val="24"/>
              </w:rPr>
              <w:lastRenderedPageBreak/>
              <w:t>ОО муниципалитета</w:t>
            </w:r>
          </w:p>
        </w:tc>
        <w:tc>
          <w:tcPr>
            <w:tcW w:w="2061" w:type="dxa"/>
          </w:tcPr>
          <w:p w:rsidR="003B5F17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28A" w:rsidRPr="005F1A5B" w:rsidRDefault="00DD228A" w:rsidP="00DD22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6D0" w:rsidRPr="00DD228A" w:rsidRDefault="000116D0" w:rsidP="000116D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Ноябрь</w:t>
      </w:r>
    </w:p>
    <w:p w:rsidR="000116D0" w:rsidRPr="00763B9E" w:rsidRDefault="000116D0" w:rsidP="000116D0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0116D0" w:rsidRPr="005D7499" w:rsidRDefault="000116D0" w:rsidP="007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РМК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16D0" w:rsidRPr="005D7499" w:rsidRDefault="000116D0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специалистом КДН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Начальник, специалист Управления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КДН 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835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подключение к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категорией детей, информирование советников.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0116D0" w:rsidRDefault="000116D0" w:rsidP="00287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</w:t>
            </w:r>
            <w:r w:rsidR="0028782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28782E" w:rsidRDefault="0028782E" w:rsidP="00287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Проведение консультаций (совещаний) с представителями штабов по воспитате</w:t>
            </w:r>
            <w:r>
              <w:rPr>
                <w:rFonts w:ascii="Times New Roman" w:hAnsi="Times New Roman"/>
                <w:sz w:val="24"/>
                <w:szCs w:val="24"/>
              </w:rPr>
              <w:t>льной работе в ОО муниципалитета</w:t>
            </w:r>
          </w:p>
          <w:p w:rsidR="000116D0" w:rsidRDefault="0028782E" w:rsidP="00287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корректировок и дополнений</w:t>
            </w:r>
          </w:p>
        </w:tc>
        <w:tc>
          <w:tcPr>
            <w:tcW w:w="2977" w:type="dxa"/>
          </w:tcPr>
          <w:p w:rsidR="000116D0" w:rsidRDefault="0028782E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Руководители ОО, советники руководителей по воспитанию</w:t>
            </w:r>
          </w:p>
        </w:tc>
        <w:tc>
          <w:tcPr>
            <w:tcW w:w="2268" w:type="dxa"/>
          </w:tcPr>
          <w:p w:rsidR="000116D0" w:rsidRDefault="0028782E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Установление контакта с активными педагогами, выработка совместных действий</w:t>
            </w:r>
            <w:r w:rsidR="0001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  <w:r w:rsidR="0028782E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2835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6D0" w:rsidRPr="005D7499" w:rsidRDefault="000116D0" w:rsidP="00011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6D0" w:rsidRPr="00763B9E" w:rsidRDefault="000116D0" w:rsidP="000116D0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16D0" w:rsidRPr="005D7499" w:rsidRDefault="000116D0" w:rsidP="007726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0116D0" w:rsidRDefault="000116D0" w:rsidP="0077321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0116D0" w:rsidRPr="005D7499" w:rsidRDefault="000116D0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6D0" w:rsidRDefault="000116D0" w:rsidP="0077321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0116D0" w:rsidRPr="005D7499" w:rsidRDefault="000116D0" w:rsidP="0077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16D0" w:rsidRPr="005D7499" w:rsidRDefault="000116D0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28782E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16D0" w:rsidRDefault="000116D0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0116D0" w:rsidRDefault="000116D0" w:rsidP="0077321D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0116D0" w:rsidRDefault="000116D0" w:rsidP="0077321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Распространение, продвижение информации, </w:t>
            </w:r>
            <w:r>
              <w:rPr>
                <w:rStyle w:val="fontstyle01"/>
              </w:rPr>
              <w:lastRenderedPageBreak/>
              <w:t>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</w:t>
            </w:r>
          </w:p>
        </w:tc>
        <w:tc>
          <w:tcPr>
            <w:tcW w:w="2835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0116D0" w:rsidRPr="005D7499" w:rsidRDefault="000116D0" w:rsidP="00011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6D0" w:rsidRPr="00B95B1A" w:rsidRDefault="000116D0" w:rsidP="000116D0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0116D0" w:rsidRPr="005D7499" w:rsidTr="0077321D">
        <w:tc>
          <w:tcPr>
            <w:tcW w:w="522" w:type="dxa"/>
          </w:tcPr>
          <w:p w:rsidR="000116D0" w:rsidRPr="005D7499" w:rsidRDefault="000116D0" w:rsidP="0077321D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0116D0" w:rsidRPr="005D7499" w:rsidRDefault="0028782E" w:rsidP="00287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16D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4678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РДШ</w:t>
            </w:r>
          </w:p>
          <w:p w:rsidR="000116D0" w:rsidRDefault="0028782E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6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91F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ародного</w:t>
            </w:r>
            <w:r w:rsidR="00691FA0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6D0" w:rsidRDefault="00691FA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6D0"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погибших</w:t>
            </w:r>
            <w:r w:rsidR="002C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  <w:p w:rsidR="000116D0" w:rsidRDefault="00691FA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16D0"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Нюрнбергского процесса</w:t>
            </w:r>
          </w:p>
          <w:p w:rsidR="000116D0" w:rsidRDefault="000116D0" w:rsidP="00691F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1FA0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691FA0" w:rsidRPr="005D7499" w:rsidRDefault="00691FA0" w:rsidP="00691F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День Государственного герба РФ</w:t>
            </w:r>
          </w:p>
        </w:tc>
        <w:tc>
          <w:tcPr>
            <w:tcW w:w="1984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0116D0" w:rsidRPr="005D7499" w:rsidTr="0077321D">
        <w:tc>
          <w:tcPr>
            <w:tcW w:w="522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0116D0" w:rsidRDefault="000116D0" w:rsidP="00691F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91FA0">
              <w:rPr>
                <w:rFonts w:ascii="Times New Roman" w:hAnsi="Times New Roman" w:cs="Times New Roman"/>
                <w:sz w:val="24"/>
                <w:szCs w:val="24"/>
              </w:rPr>
              <w:t>месяца (по региональному, муниципальному плану)</w:t>
            </w:r>
          </w:p>
        </w:tc>
        <w:tc>
          <w:tcPr>
            <w:tcW w:w="4678" w:type="dxa"/>
          </w:tcPr>
          <w:p w:rsidR="000116D0" w:rsidRDefault="000116D0" w:rsidP="007732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6D0" w:rsidRDefault="000116D0" w:rsidP="007732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CD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ОО муниципалитета</w:t>
            </w:r>
          </w:p>
        </w:tc>
        <w:tc>
          <w:tcPr>
            <w:tcW w:w="2268" w:type="dxa"/>
          </w:tcPr>
          <w:p w:rsidR="000116D0" w:rsidRDefault="00691FA0" w:rsidP="00691F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="000116D0"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1701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 w:rsidR="00691FA0"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2410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6D0" w:rsidRPr="005D7499" w:rsidRDefault="000116D0" w:rsidP="000116D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16D0" w:rsidRPr="00B95B1A" w:rsidRDefault="000116D0" w:rsidP="000116D0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0116D0" w:rsidRPr="005D7499" w:rsidTr="0077321D">
        <w:tc>
          <w:tcPr>
            <w:tcW w:w="674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0116D0" w:rsidRPr="005D7499" w:rsidTr="0077321D">
        <w:tc>
          <w:tcPr>
            <w:tcW w:w="674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0116D0" w:rsidRDefault="000116D0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15 и 25 числа)</w:t>
            </w:r>
          </w:p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6D0" w:rsidRDefault="000116D0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ФГБУ «</w:t>
            </w:r>
            <w:proofErr w:type="spellStart"/>
            <w:r>
              <w:rPr>
                <w:rStyle w:val="fontstyle01"/>
              </w:rPr>
              <w:t>Росдетцентр</w:t>
            </w:r>
            <w:proofErr w:type="spellEnd"/>
            <w:r>
              <w:rPr>
                <w:rStyle w:val="fontstyle01"/>
              </w:rPr>
              <w:t>»</w:t>
            </w:r>
          </w:p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6D0" w:rsidRDefault="000116D0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16D0" w:rsidRDefault="000116D0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учёта рабочего времени специалисту регионального ресурсного центра.</w:t>
            </w:r>
          </w:p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06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0116D0" w:rsidRPr="005D7499" w:rsidTr="0077321D">
        <w:tc>
          <w:tcPr>
            <w:tcW w:w="674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</w:tcPr>
          <w:p w:rsidR="000116D0" w:rsidRDefault="00691FA0" w:rsidP="0077321D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4,8,20,27,30</w:t>
            </w:r>
          </w:p>
        </w:tc>
        <w:tc>
          <w:tcPr>
            <w:tcW w:w="3969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0116D0" w:rsidRPr="005D7499" w:rsidTr="0077321D">
        <w:tc>
          <w:tcPr>
            <w:tcW w:w="674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116D0" w:rsidRDefault="000116D0" w:rsidP="007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0116D0" w:rsidRPr="005F1A5B" w:rsidRDefault="000116D0" w:rsidP="000116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321D" w:rsidRPr="00DD228A" w:rsidRDefault="0077321D" w:rsidP="0077321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Декабрь</w:t>
      </w:r>
    </w:p>
    <w:p w:rsidR="0077321D" w:rsidRPr="00763B9E" w:rsidRDefault="0077321D" w:rsidP="0077321D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РМК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321D" w:rsidRPr="005D7499" w:rsidRDefault="0077321D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</w:tbl>
    <w:p w:rsidR="0077321D" w:rsidRPr="005D7499" w:rsidRDefault="0077321D" w:rsidP="00773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21D" w:rsidRPr="00763B9E" w:rsidRDefault="0077321D" w:rsidP="0077321D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321D" w:rsidRPr="005D7499" w:rsidRDefault="0077321D" w:rsidP="007726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77321D" w:rsidRDefault="0077321D" w:rsidP="0077321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77321D" w:rsidRPr="005D7499" w:rsidRDefault="0077321D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321D" w:rsidRDefault="0077321D" w:rsidP="0077321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77321D" w:rsidRPr="005D7499" w:rsidRDefault="0077321D" w:rsidP="0077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321D" w:rsidRDefault="00772666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7321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77321D" w:rsidRDefault="0077321D" w:rsidP="0077321D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77321D" w:rsidRDefault="0077321D" w:rsidP="0077321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Распространение, продвижение информации, налаживание </w:t>
            </w:r>
            <w:r>
              <w:rPr>
                <w:rStyle w:val="fontstyle01"/>
              </w:rPr>
              <w:lastRenderedPageBreak/>
              <w:t>взаимосвязи с общественностью, родителями.</w:t>
            </w:r>
          </w:p>
        </w:tc>
        <w:tc>
          <w:tcPr>
            <w:tcW w:w="2268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</w:t>
            </w:r>
          </w:p>
        </w:tc>
        <w:tc>
          <w:tcPr>
            <w:tcW w:w="2835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77321D" w:rsidRPr="005D7499" w:rsidRDefault="0077321D" w:rsidP="00773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21D" w:rsidRPr="00B95B1A" w:rsidRDefault="0077321D" w:rsidP="0077321D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77321D" w:rsidRPr="005D7499" w:rsidTr="0077321D">
        <w:tc>
          <w:tcPr>
            <w:tcW w:w="522" w:type="dxa"/>
          </w:tcPr>
          <w:p w:rsidR="0077321D" w:rsidRPr="005D7499" w:rsidRDefault="0077321D" w:rsidP="0077321D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3,5,8,9,12,25</w:t>
            </w:r>
          </w:p>
        </w:tc>
        <w:tc>
          <w:tcPr>
            <w:tcW w:w="4678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РДШ</w:t>
            </w:r>
          </w:p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День неизвестного солдата</w:t>
            </w:r>
            <w:r w:rsidR="002C04FA">
              <w:rPr>
                <w:rFonts w:ascii="Times New Roman" w:hAnsi="Times New Roman" w:cs="Times New Roman"/>
                <w:sz w:val="24"/>
                <w:szCs w:val="24"/>
              </w:rPr>
              <w:t>. Международный день инвалидов.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21D" w:rsidRDefault="002C04FA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21D"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добровольца (волонтёра) в России</w:t>
            </w:r>
          </w:p>
          <w:p w:rsidR="0077321D" w:rsidRDefault="002C04FA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732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  <w:p w:rsidR="0077321D" w:rsidRDefault="002C04FA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321D"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:rsidR="0077321D" w:rsidRDefault="0077321D" w:rsidP="002C04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r w:rsidR="002C04FA">
              <w:rPr>
                <w:rFonts w:ascii="Times New Roman" w:hAnsi="Times New Roman" w:cs="Times New Roman"/>
                <w:sz w:val="24"/>
                <w:szCs w:val="24"/>
              </w:rPr>
              <w:t>Конституции РФ</w:t>
            </w:r>
          </w:p>
          <w:p w:rsidR="002C04FA" w:rsidRPr="005D7499" w:rsidRDefault="002C04FA" w:rsidP="002C04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День принятия Федеральных конституционных законов о Государственных символах РФ</w:t>
            </w:r>
          </w:p>
        </w:tc>
        <w:tc>
          <w:tcPr>
            <w:tcW w:w="1984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77321D" w:rsidRPr="005D7499" w:rsidTr="0077321D">
        <w:tc>
          <w:tcPr>
            <w:tcW w:w="522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77321D" w:rsidRDefault="0077321D" w:rsidP="007732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21D" w:rsidRDefault="0077321D" w:rsidP="007732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CD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ОО муниципалитета</w:t>
            </w:r>
          </w:p>
        </w:tc>
        <w:tc>
          <w:tcPr>
            <w:tcW w:w="2268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1701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2410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8C" w:rsidRPr="005D7499" w:rsidTr="0077321D">
        <w:tc>
          <w:tcPr>
            <w:tcW w:w="522" w:type="dxa"/>
          </w:tcPr>
          <w:p w:rsidR="00C41D8C" w:rsidRDefault="00C41D8C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C41D8C" w:rsidRDefault="00C41D8C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РМК</w:t>
            </w:r>
          </w:p>
        </w:tc>
        <w:tc>
          <w:tcPr>
            <w:tcW w:w="4678" w:type="dxa"/>
          </w:tcPr>
          <w:p w:rsidR="00C41D8C" w:rsidRDefault="00C41D8C" w:rsidP="00C41D8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методических мероприятиях ОО для педаг</w:t>
            </w:r>
            <w:r>
              <w:rPr>
                <w:rFonts w:ascii="Times New Roman" w:hAnsi="Times New Roman"/>
                <w:sz w:val="24"/>
                <w:szCs w:val="24"/>
              </w:rPr>
              <w:t>огов:</w:t>
            </w:r>
          </w:p>
          <w:p w:rsidR="00C41D8C" w:rsidRPr="00085CD8" w:rsidRDefault="00C41D8C" w:rsidP="00C41D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одготовка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28B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>детских общественных организаций</w:t>
            </w:r>
          </w:p>
        </w:tc>
        <w:tc>
          <w:tcPr>
            <w:tcW w:w="1984" w:type="dxa"/>
          </w:tcPr>
          <w:p w:rsidR="00C41D8C" w:rsidRPr="00085CD8" w:rsidRDefault="00C41D8C" w:rsidP="007732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:rsidR="00C41D8C" w:rsidRDefault="00C41D8C" w:rsidP="007732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методическую работу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по проблемам воспитания</w:t>
            </w:r>
          </w:p>
        </w:tc>
        <w:tc>
          <w:tcPr>
            <w:tcW w:w="1701" w:type="dxa"/>
          </w:tcPr>
          <w:p w:rsidR="00C41D8C" w:rsidRPr="00085CD8" w:rsidRDefault="00C41D8C" w:rsidP="007732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руководители ОО, заведующая РМК</w:t>
            </w:r>
          </w:p>
        </w:tc>
        <w:tc>
          <w:tcPr>
            <w:tcW w:w="2410" w:type="dxa"/>
          </w:tcPr>
          <w:p w:rsidR="00C41D8C" w:rsidRPr="005D7499" w:rsidRDefault="00C41D8C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21D" w:rsidRPr="005D7499" w:rsidRDefault="0077321D" w:rsidP="0077321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21D" w:rsidRPr="00B95B1A" w:rsidRDefault="0077321D" w:rsidP="0077321D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77321D" w:rsidRPr="005D7499" w:rsidTr="0077321D">
        <w:tc>
          <w:tcPr>
            <w:tcW w:w="674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lastRenderedPageBreak/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77321D" w:rsidRPr="005D7499" w:rsidTr="0077321D">
        <w:tc>
          <w:tcPr>
            <w:tcW w:w="674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95" w:type="dxa"/>
          </w:tcPr>
          <w:p w:rsidR="0077321D" w:rsidRDefault="0077321D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15 и 25 числа)</w:t>
            </w:r>
          </w:p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321D" w:rsidRDefault="0077321D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</w:t>
            </w:r>
            <w:proofErr w:type="spellStart"/>
            <w:r>
              <w:rPr>
                <w:rStyle w:val="fontstyle01"/>
              </w:rPr>
              <w:t>Росдетцентр</w:t>
            </w:r>
            <w:proofErr w:type="spellEnd"/>
            <w:r>
              <w:rPr>
                <w:rStyle w:val="fontstyle01"/>
              </w:rPr>
              <w:t>»</w:t>
            </w:r>
          </w:p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321D" w:rsidRDefault="0077321D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21D" w:rsidRDefault="0077321D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77321D" w:rsidRPr="005D7499" w:rsidTr="0077321D">
        <w:tc>
          <w:tcPr>
            <w:tcW w:w="674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7321D" w:rsidRDefault="002C04FA" w:rsidP="0077321D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3,5,8,9,12,25</w:t>
            </w:r>
          </w:p>
        </w:tc>
        <w:tc>
          <w:tcPr>
            <w:tcW w:w="3969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77321D" w:rsidRPr="005D7499" w:rsidTr="0077321D">
        <w:tc>
          <w:tcPr>
            <w:tcW w:w="674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7321D" w:rsidRDefault="0077321D" w:rsidP="007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  <w:r w:rsidR="00E522B6">
              <w:rPr>
                <w:rStyle w:val="fontstyle01"/>
              </w:rPr>
              <w:t>.</w:t>
            </w:r>
          </w:p>
          <w:p w:rsidR="00E522B6" w:rsidRDefault="00E522B6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критериев на премирование.</w:t>
            </w:r>
          </w:p>
        </w:tc>
        <w:tc>
          <w:tcPr>
            <w:tcW w:w="2977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7B4695" w:rsidRPr="005F1A5B" w:rsidRDefault="007B4695" w:rsidP="007732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1D8C" w:rsidRPr="00DD228A" w:rsidRDefault="007B4695" w:rsidP="00C41D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Январь</w:t>
      </w:r>
    </w:p>
    <w:p w:rsidR="00C41D8C" w:rsidRPr="00763B9E" w:rsidRDefault="00C41D8C" w:rsidP="00C41D8C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РМК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1D8C" w:rsidRPr="005D7499" w:rsidRDefault="00C41D8C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  <w:tr w:rsidR="0043285F" w:rsidRPr="005D7499" w:rsidTr="00D3116D">
        <w:tc>
          <w:tcPr>
            <w:tcW w:w="568" w:type="dxa"/>
          </w:tcPr>
          <w:p w:rsidR="0043285F" w:rsidRDefault="0043285F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3285F" w:rsidRDefault="0043285F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января</w:t>
            </w:r>
          </w:p>
        </w:tc>
        <w:tc>
          <w:tcPr>
            <w:tcW w:w="2551" w:type="dxa"/>
          </w:tcPr>
          <w:p w:rsidR="0043285F" w:rsidRPr="00027841" w:rsidRDefault="0043285F" w:rsidP="00F81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муниципального штаба воспитательной работы</w:t>
            </w:r>
          </w:p>
        </w:tc>
        <w:tc>
          <w:tcPr>
            <w:tcW w:w="2977" w:type="dxa"/>
          </w:tcPr>
          <w:p w:rsidR="0043285F" w:rsidRDefault="0043285F" w:rsidP="00F81DD8">
            <w:pPr>
              <w:jc w:val="both"/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специалисты межведомственного взаимодействия</w:t>
            </w:r>
          </w:p>
        </w:tc>
        <w:tc>
          <w:tcPr>
            <w:tcW w:w="2268" w:type="dxa"/>
          </w:tcPr>
          <w:p w:rsidR="0043285F" w:rsidRDefault="0043285F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Промежуточный анализ реализации проекта 2.0. Эффективность принятых управленческих решений. Проработка проблемных зон.</w:t>
            </w:r>
          </w:p>
        </w:tc>
        <w:tc>
          <w:tcPr>
            <w:tcW w:w="2268" w:type="dxa"/>
          </w:tcPr>
          <w:p w:rsidR="0043285F" w:rsidRDefault="0043285F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43285F" w:rsidRDefault="0043285F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8C" w:rsidRPr="005D7499" w:rsidRDefault="00C41D8C" w:rsidP="00C4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D8C" w:rsidRPr="00763B9E" w:rsidRDefault="00C41D8C" w:rsidP="00C41D8C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D8C" w:rsidRPr="005D7499" w:rsidRDefault="00772666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41D8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C41D8C" w:rsidRDefault="00C41D8C" w:rsidP="00D311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C41D8C" w:rsidRPr="005D7499" w:rsidRDefault="00C41D8C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1D8C" w:rsidRDefault="00C41D8C" w:rsidP="00D311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C41D8C" w:rsidRPr="005D7499" w:rsidRDefault="00C41D8C" w:rsidP="00D3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1D8C" w:rsidRDefault="00772666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41D8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C41D8C" w:rsidRDefault="00C41D8C" w:rsidP="00D3116D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C41D8C" w:rsidRDefault="00C41D8C" w:rsidP="00D311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  <w:tr w:rsidR="0026533C" w:rsidRPr="005D7499" w:rsidTr="00D3116D">
        <w:tc>
          <w:tcPr>
            <w:tcW w:w="568" w:type="dxa"/>
          </w:tcPr>
          <w:p w:rsidR="0026533C" w:rsidRDefault="0026533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533C" w:rsidRDefault="0026533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26533C" w:rsidRPr="00027841" w:rsidRDefault="0026533C" w:rsidP="00D31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по вопросам участия в конкурсе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«Педагог года» в номинации «Советник», «Воспитать человека»</w:t>
            </w:r>
          </w:p>
        </w:tc>
        <w:tc>
          <w:tcPr>
            <w:tcW w:w="2977" w:type="dxa"/>
          </w:tcPr>
          <w:p w:rsidR="0026533C" w:rsidRDefault="0026533C" w:rsidP="00D311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26533C" w:rsidRDefault="0026533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Информирование о конкурсе, выбор кандидатов</w:t>
            </w:r>
          </w:p>
        </w:tc>
        <w:tc>
          <w:tcPr>
            <w:tcW w:w="2268" w:type="dxa"/>
          </w:tcPr>
          <w:p w:rsidR="0026533C" w:rsidRDefault="0026533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26533C" w:rsidRDefault="0026533C" w:rsidP="00D3116D">
            <w:pPr>
              <w:pStyle w:val="a3"/>
              <w:ind w:left="0"/>
              <w:rPr>
                <w:rStyle w:val="fontstyle01"/>
              </w:rPr>
            </w:pPr>
            <w:r>
              <w:rPr>
                <w:rStyle w:val="fontstyle01"/>
              </w:rPr>
              <w:t>Оказание методической помощи.</w:t>
            </w:r>
          </w:p>
        </w:tc>
      </w:tr>
    </w:tbl>
    <w:p w:rsidR="00C41D8C" w:rsidRPr="005D7499" w:rsidRDefault="00C41D8C" w:rsidP="00C4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D8C" w:rsidRPr="00B95B1A" w:rsidRDefault="00C41D8C" w:rsidP="00C41D8C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C41D8C" w:rsidRPr="005D7499" w:rsidTr="00D3116D">
        <w:tc>
          <w:tcPr>
            <w:tcW w:w="522" w:type="dxa"/>
          </w:tcPr>
          <w:p w:rsidR="00C41D8C" w:rsidRPr="005D7499" w:rsidRDefault="00C41D8C" w:rsidP="00D3116D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73C1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4678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РДШ</w:t>
            </w:r>
          </w:p>
          <w:p w:rsidR="00C41D8C" w:rsidRDefault="009573C1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День российского студенчества</w:t>
            </w:r>
          </w:p>
          <w:p w:rsidR="009573C1" w:rsidRDefault="009573C1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День полного освобождения Ленинграда от фашистской блокады.</w:t>
            </w:r>
          </w:p>
          <w:p w:rsidR="009573C1" w:rsidRPr="005D7499" w:rsidRDefault="009573C1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освобождения Красной армией крупнейшего «лагеря смерти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Аушвиц</w:t>
            </w:r>
            <w:r w:rsidR="000402C8">
              <w:rPr>
                <w:rFonts w:ascii="Times New Roman" w:hAnsi="Times New Roman" w:cs="Times New Roman"/>
                <w:sz w:val="24"/>
                <w:szCs w:val="24"/>
              </w:rPr>
              <w:t>-Биркенау</w:t>
            </w:r>
            <w:proofErr w:type="spellEnd"/>
            <w:r w:rsidR="000402C8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984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команды, советники.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концепций в школы, заполнение региональной таблицы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ДЕД</w:t>
            </w:r>
          </w:p>
        </w:tc>
        <w:tc>
          <w:tcPr>
            <w:tcW w:w="170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410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C41D8C" w:rsidRPr="005D7499" w:rsidTr="00D3116D">
        <w:tc>
          <w:tcPr>
            <w:tcW w:w="522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5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C41D8C" w:rsidRDefault="00C41D8C" w:rsidP="00D311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1D8C" w:rsidRDefault="00C41D8C" w:rsidP="00D311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CD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ОО муниципалитета</w:t>
            </w:r>
          </w:p>
        </w:tc>
        <w:tc>
          <w:tcPr>
            <w:tcW w:w="2268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1701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2410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B5" w:rsidRPr="005D7499" w:rsidTr="00D3116D">
        <w:tc>
          <w:tcPr>
            <w:tcW w:w="522" w:type="dxa"/>
          </w:tcPr>
          <w:p w:rsidR="007544B5" w:rsidRDefault="007544B5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7544B5" w:rsidRDefault="007544B5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</w:tcPr>
          <w:p w:rsidR="007544B5" w:rsidRPr="00085CD8" w:rsidRDefault="007544B5" w:rsidP="00AF198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по актуальным вопросам в сфере воспитания «Современные технологии, как инструмент управления качеством воспитательного процесса в школе»</w:t>
            </w:r>
          </w:p>
        </w:tc>
        <w:tc>
          <w:tcPr>
            <w:tcW w:w="1984" w:type="dxa"/>
          </w:tcPr>
          <w:p w:rsidR="007544B5" w:rsidRDefault="007544B5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заместители директоров по ВР, советники, педагоги организаторы</w:t>
            </w:r>
          </w:p>
        </w:tc>
        <w:tc>
          <w:tcPr>
            <w:tcW w:w="2268" w:type="dxa"/>
          </w:tcPr>
          <w:p w:rsidR="007544B5" w:rsidRPr="00141D74" w:rsidRDefault="007544B5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профессиональной компетентности </w:t>
            </w: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  <w:r w:rsidRPr="00141D7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актуальных вопросах воспитания</w:t>
            </w:r>
          </w:p>
        </w:tc>
        <w:tc>
          <w:tcPr>
            <w:tcW w:w="1701" w:type="dxa"/>
          </w:tcPr>
          <w:p w:rsidR="007544B5" w:rsidRDefault="007544B5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410" w:type="dxa"/>
          </w:tcPr>
          <w:p w:rsidR="007544B5" w:rsidRPr="005D7499" w:rsidRDefault="007544B5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8C" w:rsidRPr="005D7499" w:rsidRDefault="00C41D8C" w:rsidP="00C41D8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1D8C" w:rsidRPr="00B95B1A" w:rsidRDefault="00C41D8C" w:rsidP="00C41D8C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C41D8C" w:rsidRPr="005D7499" w:rsidTr="00D3116D">
        <w:tc>
          <w:tcPr>
            <w:tcW w:w="674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C41D8C" w:rsidRPr="005D7499" w:rsidTr="00D3116D">
        <w:tc>
          <w:tcPr>
            <w:tcW w:w="674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C41D8C" w:rsidRDefault="00C41D8C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15 и 25 числа)</w:t>
            </w:r>
          </w:p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1D8C" w:rsidRDefault="00C41D8C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</w:t>
            </w:r>
            <w:proofErr w:type="spellStart"/>
            <w:r>
              <w:rPr>
                <w:rStyle w:val="fontstyle01"/>
              </w:rPr>
              <w:t>Росдетцентр</w:t>
            </w:r>
            <w:proofErr w:type="spellEnd"/>
            <w:r>
              <w:rPr>
                <w:rStyle w:val="fontstyle01"/>
              </w:rPr>
              <w:t>»</w:t>
            </w:r>
          </w:p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1D8C" w:rsidRDefault="00C41D8C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D8C" w:rsidRDefault="00C41D8C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C41D8C" w:rsidRPr="005D7499" w:rsidTr="00D3116D">
        <w:tc>
          <w:tcPr>
            <w:tcW w:w="674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</w:tcPr>
          <w:p w:rsidR="00C41D8C" w:rsidRDefault="000402C8" w:rsidP="00D3116D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25, 27</w:t>
            </w:r>
          </w:p>
        </w:tc>
        <w:tc>
          <w:tcPr>
            <w:tcW w:w="3969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C41D8C" w:rsidRPr="005D7499" w:rsidTr="00D3116D">
        <w:tc>
          <w:tcPr>
            <w:tcW w:w="674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41D8C" w:rsidRDefault="00C41D8C" w:rsidP="00D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C41D8C" w:rsidRDefault="00C41D8C" w:rsidP="00C41D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B41" w:rsidRPr="005F1A5B" w:rsidRDefault="00350B41" w:rsidP="00C41D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116D" w:rsidRPr="00DD228A" w:rsidRDefault="00D3116D" w:rsidP="00D3116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Февраль</w:t>
      </w:r>
    </w:p>
    <w:p w:rsidR="00D3116D" w:rsidRPr="00763B9E" w:rsidRDefault="00D3116D" w:rsidP="00D3116D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РМК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по организации деятельности советников вновь подключившихся школ к проекту,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школьных штабов воспитания</w:t>
            </w: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3116D" w:rsidRPr="005D7499" w:rsidRDefault="00772666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3116D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</w:tbl>
    <w:p w:rsidR="00D3116D" w:rsidRPr="005D7499" w:rsidRDefault="00D3116D" w:rsidP="00D31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16D" w:rsidRPr="00763B9E" w:rsidRDefault="00D3116D" w:rsidP="00D3116D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16D" w:rsidRPr="005D7499" w:rsidRDefault="00772666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3116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D3116D" w:rsidRDefault="00D3116D" w:rsidP="00D311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D3116D" w:rsidRPr="005D7499" w:rsidRDefault="00D3116D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16D" w:rsidRDefault="00D3116D" w:rsidP="00D311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D3116D" w:rsidRPr="005D7499" w:rsidRDefault="00D3116D" w:rsidP="00D3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116D" w:rsidRDefault="00772666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3116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D3116D" w:rsidRDefault="00D3116D" w:rsidP="00D3116D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D3116D" w:rsidRDefault="00D3116D" w:rsidP="00D311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D3116D" w:rsidRPr="005D7499" w:rsidRDefault="00D3116D" w:rsidP="00D31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16D" w:rsidRPr="00B95B1A" w:rsidRDefault="00D3116D" w:rsidP="00D3116D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lastRenderedPageBreak/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D3116D" w:rsidRPr="005D7499" w:rsidTr="00D3116D">
        <w:tc>
          <w:tcPr>
            <w:tcW w:w="522" w:type="dxa"/>
          </w:tcPr>
          <w:p w:rsidR="00D3116D" w:rsidRPr="005D7499" w:rsidRDefault="00D3116D" w:rsidP="00D3116D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2,8,15,21,23</w:t>
            </w:r>
          </w:p>
        </w:tc>
        <w:tc>
          <w:tcPr>
            <w:tcW w:w="4678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РДШ</w:t>
            </w:r>
          </w:p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80 лет со дня Победы Вооруженных сил СССР над армией гитлеровской Германией в 1943 году в Сталинградской битве.</w:t>
            </w:r>
          </w:p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День российской науки</w:t>
            </w:r>
          </w:p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День памяти о россиянах, исполнявших служебный долг за пределами Отечества</w:t>
            </w:r>
          </w:p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Международный день родного языка</w:t>
            </w:r>
          </w:p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День защитника Отечества</w:t>
            </w:r>
          </w:p>
        </w:tc>
        <w:tc>
          <w:tcPr>
            <w:tcW w:w="1984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D3116D" w:rsidRPr="005D7499" w:rsidTr="00D3116D">
        <w:tc>
          <w:tcPr>
            <w:tcW w:w="522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D3116D" w:rsidRDefault="00D3116D" w:rsidP="00D311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16D" w:rsidRDefault="00D3116D" w:rsidP="00D311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CD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ОО муниципалитета</w:t>
            </w:r>
          </w:p>
        </w:tc>
        <w:tc>
          <w:tcPr>
            <w:tcW w:w="2268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1701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2410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16D" w:rsidRPr="005D7499" w:rsidRDefault="00D3116D" w:rsidP="00D3116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116D" w:rsidRPr="00B95B1A" w:rsidRDefault="00D3116D" w:rsidP="00D3116D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D3116D" w:rsidRPr="005D7499" w:rsidTr="00D3116D">
        <w:tc>
          <w:tcPr>
            <w:tcW w:w="674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D3116D" w:rsidRPr="005D7499" w:rsidTr="00D3116D">
        <w:tc>
          <w:tcPr>
            <w:tcW w:w="674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D3116D" w:rsidRDefault="00D3116D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15 и 25 числа)</w:t>
            </w:r>
          </w:p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16D" w:rsidRDefault="00D3116D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</w:t>
            </w:r>
            <w:proofErr w:type="spellStart"/>
            <w:r>
              <w:rPr>
                <w:rStyle w:val="fontstyle01"/>
              </w:rPr>
              <w:t>Росдетцентр</w:t>
            </w:r>
            <w:proofErr w:type="spellEnd"/>
            <w:r>
              <w:rPr>
                <w:rStyle w:val="fontstyle01"/>
              </w:rPr>
              <w:t>»</w:t>
            </w:r>
          </w:p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16D" w:rsidRDefault="00D3116D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куратор</w:t>
            </w:r>
          </w:p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16D" w:rsidRDefault="00D3116D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учёта рабочего времени специалисту регионального </w:t>
            </w:r>
            <w:r>
              <w:rPr>
                <w:rStyle w:val="fontstyle01"/>
              </w:rPr>
              <w:lastRenderedPageBreak/>
              <w:t>ресурсного центра.</w:t>
            </w:r>
          </w:p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06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D3116D" w:rsidRPr="005D7499" w:rsidTr="00D3116D">
        <w:tc>
          <w:tcPr>
            <w:tcW w:w="674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</w:tcPr>
          <w:p w:rsidR="00D3116D" w:rsidRDefault="00D83A12" w:rsidP="00D3116D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2,8,15,21,23</w:t>
            </w:r>
          </w:p>
        </w:tc>
        <w:tc>
          <w:tcPr>
            <w:tcW w:w="3969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D3116D" w:rsidRPr="005D7499" w:rsidTr="00D3116D">
        <w:tc>
          <w:tcPr>
            <w:tcW w:w="674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3116D" w:rsidRDefault="00D3116D" w:rsidP="00D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D3116D" w:rsidRPr="005F1A5B" w:rsidRDefault="00D3116D" w:rsidP="00D311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0179" w:rsidRPr="00DD228A" w:rsidRDefault="004F0179" w:rsidP="004F01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Март</w:t>
      </w:r>
    </w:p>
    <w:p w:rsidR="004F0179" w:rsidRPr="00763B9E" w:rsidRDefault="004F0179" w:rsidP="004F0179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необходимости)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РМК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проблемных вопросов, поиск управленческих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решений.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по организации деятельности советников вновь подключившихся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к проекту, организация работы школьных штабов воспитания</w:t>
            </w: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0179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F0179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</w:tbl>
    <w:p w:rsidR="004F0179" w:rsidRPr="005D7499" w:rsidRDefault="004F0179" w:rsidP="004F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179" w:rsidRPr="00763B9E" w:rsidRDefault="004F0179" w:rsidP="004F0179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0179" w:rsidRPr="005D7499" w:rsidRDefault="004F0179" w:rsidP="007726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4F0179" w:rsidRDefault="004F0179" w:rsidP="00F81DD8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4F0179" w:rsidRPr="005D7499" w:rsidRDefault="004F0179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0179" w:rsidRDefault="004F0179" w:rsidP="00F81DD8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4F0179" w:rsidRPr="005D7499" w:rsidRDefault="004F0179" w:rsidP="00F8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017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F017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551" w:type="dxa"/>
          </w:tcPr>
          <w:p w:rsidR="004F0179" w:rsidRDefault="004F0179" w:rsidP="00F81DD8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4F0179" w:rsidRDefault="004F0179" w:rsidP="00F81DD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4F0179" w:rsidRPr="005D7499" w:rsidRDefault="004F0179" w:rsidP="004F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179" w:rsidRPr="00B95B1A" w:rsidRDefault="004F0179" w:rsidP="004F0179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lastRenderedPageBreak/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4F0179" w:rsidRPr="005D7499" w:rsidTr="00F81DD8">
        <w:tc>
          <w:tcPr>
            <w:tcW w:w="522" w:type="dxa"/>
          </w:tcPr>
          <w:p w:rsidR="004F0179" w:rsidRPr="005D7499" w:rsidRDefault="004F0179" w:rsidP="00F81DD8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4F0179" w:rsidRPr="005D7499" w:rsidRDefault="00350B41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3,8,18,27</w:t>
            </w:r>
          </w:p>
        </w:tc>
        <w:tc>
          <w:tcPr>
            <w:tcW w:w="4678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РДШ</w:t>
            </w:r>
          </w:p>
          <w:p w:rsidR="004F0179" w:rsidRDefault="00350B41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01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К.Д.Ушинского</w:t>
            </w:r>
          </w:p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  <w:p w:rsidR="004F0179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Всемирный день театра</w:t>
            </w:r>
          </w:p>
        </w:tc>
        <w:tc>
          <w:tcPr>
            <w:tcW w:w="1984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4F0179" w:rsidRPr="005D7499" w:rsidTr="00F81DD8">
        <w:tc>
          <w:tcPr>
            <w:tcW w:w="522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4F0179" w:rsidRDefault="004F0179" w:rsidP="00F81D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179" w:rsidRDefault="004F0179" w:rsidP="00F81D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CD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ОО муниципалитета</w:t>
            </w:r>
          </w:p>
        </w:tc>
        <w:tc>
          <w:tcPr>
            <w:tcW w:w="2268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1701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2410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179" w:rsidRPr="005D7499" w:rsidRDefault="004F0179" w:rsidP="004F017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79" w:rsidRPr="00B95B1A" w:rsidRDefault="004F0179" w:rsidP="004F0179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4F0179" w:rsidRPr="005D7499" w:rsidTr="00F81DD8">
        <w:tc>
          <w:tcPr>
            <w:tcW w:w="674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4F0179" w:rsidRPr="005D7499" w:rsidTr="00F81DD8">
        <w:tc>
          <w:tcPr>
            <w:tcW w:w="674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4F0179" w:rsidRDefault="004F0179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15 и 25 числа)</w:t>
            </w:r>
          </w:p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179" w:rsidRDefault="004F0179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</w:t>
            </w:r>
            <w:proofErr w:type="spellStart"/>
            <w:r>
              <w:rPr>
                <w:rStyle w:val="fontstyle01"/>
              </w:rPr>
              <w:t>Росдетцентр</w:t>
            </w:r>
            <w:proofErr w:type="spellEnd"/>
            <w:r>
              <w:rPr>
                <w:rStyle w:val="fontstyle01"/>
              </w:rPr>
              <w:t>»</w:t>
            </w:r>
          </w:p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0179" w:rsidRDefault="004F0179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179" w:rsidRDefault="004F0179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4F0179" w:rsidRPr="005D7499" w:rsidTr="00F81DD8">
        <w:tc>
          <w:tcPr>
            <w:tcW w:w="674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F0179" w:rsidRDefault="00772666" w:rsidP="00F81DD8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3,8,18,27</w:t>
            </w:r>
          </w:p>
        </w:tc>
        <w:tc>
          <w:tcPr>
            <w:tcW w:w="3969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ресурсного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2061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проведения мероприятий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ДЕД, воспитательного плана школы</w:t>
            </w:r>
          </w:p>
        </w:tc>
      </w:tr>
      <w:tr w:rsidR="004F0179" w:rsidRPr="005D7499" w:rsidTr="00F81DD8">
        <w:tc>
          <w:tcPr>
            <w:tcW w:w="674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5" w:type="dxa"/>
          </w:tcPr>
          <w:p w:rsidR="004F0179" w:rsidRDefault="004F0179" w:rsidP="00F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  <w:r w:rsidR="00E522B6">
              <w:rPr>
                <w:rStyle w:val="fontstyle01"/>
              </w:rPr>
              <w:t>.</w:t>
            </w:r>
          </w:p>
          <w:p w:rsidR="00E522B6" w:rsidRDefault="00E522B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критериев на премирование.</w:t>
            </w:r>
          </w:p>
        </w:tc>
        <w:tc>
          <w:tcPr>
            <w:tcW w:w="2977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4F0179" w:rsidRPr="005F1A5B" w:rsidRDefault="004F0179" w:rsidP="004F01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666" w:rsidRPr="00DD228A" w:rsidRDefault="00772666" w:rsidP="0077266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Апрель</w:t>
      </w:r>
    </w:p>
    <w:p w:rsidR="00772666" w:rsidRPr="00763B9E" w:rsidRDefault="00772666" w:rsidP="00772666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РМК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</w:tbl>
    <w:p w:rsidR="00772666" w:rsidRPr="005D7499" w:rsidRDefault="00772666" w:rsidP="00772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666" w:rsidRPr="00763B9E" w:rsidRDefault="00772666" w:rsidP="00772666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2666" w:rsidRPr="005D7499" w:rsidRDefault="00772666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72666" w:rsidRDefault="00772666" w:rsidP="00F81DD8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772666" w:rsidRPr="005D7499" w:rsidRDefault="00772666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666" w:rsidRDefault="00772666" w:rsidP="00F81DD8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772666" w:rsidRPr="005D7499" w:rsidRDefault="00772666" w:rsidP="00F8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72666" w:rsidRDefault="00772666" w:rsidP="00F81DD8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772666" w:rsidRDefault="00772666" w:rsidP="00F81DD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772666" w:rsidRPr="005D7499" w:rsidRDefault="00772666" w:rsidP="00772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666" w:rsidRPr="00B95B1A" w:rsidRDefault="00772666" w:rsidP="00772666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772666" w:rsidRPr="005D7499" w:rsidTr="00F81DD8">
        <w:tc>
          <w:tcPr>
            <w:tcW w:w="522" w:type="dxa"/>
          </w:tcPr>
          <w:p w:rsidR="00772666" w:rsidRPr="005D7499" w:rsidRDefault="00772666" w:rsidP="00F81DD8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12,19,22,27</w:t>
            </w:r>
          </w:p>
        </w:tc>
        <w:tc>
          <w:tcPr>
            <w:tcW w:w="4678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РДШ</w:t>
            </w:r>
          </w:p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– День космонавтики, 65 лет со дня запуска СССР первого искусственного спутника</w:t>
            </w:r>
          </w:p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День памяти о геноциде советского народа нацистами и их пособниками в годы Вов.</w:t>
            </w:r>
          </w:p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Всемирный день Земли</w:t>
            </w:r>
          </w:p>
          <w:p w:rsidR="00772666" w:rsidRPr="005D7499" w:rsidRDefault="00772666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День российского парламентаризма</w:t>
            </w:r>
          </w:p>
        </w:tc>
        <w:tc>
          <w:tcPr>
            <w:tcW w:w="1984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Школьные команды,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советники.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Рассылка концепций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410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федеральных задач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концепций либо по учебному плану школы.</w:t>
            </w:r>
          </w:p>
        </w:tc>
      </w:tr>
      <w:tr w:rsidR="00772666" w:rsidRPr="005D7499" w:rsidTr="00F81DD8">
        <w:tc>
          <w:tcPr>
            <w:tcW w:w="522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5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772666" w:rsidRDefault="00772666" w:rsidP="00F81D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666" w:rsidRDefault="00772666" w:rsidP="00F81D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CD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ОО муниципалитета</w:t>
            </w:r>
          </w:p>
        </w:tc>
        <w:tc>
          <w:tcPr>
            <w:tcW w:w="2268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1701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2410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5D7499" w:rsidTr="00F81DD8">
        <w:tc>
          <w:tcPr>
            <w:tcW w:w="522" w:type="dxa"/>
          </w:tcPr>
          <w:p w:rsidR="00611FBD" w:rsidRDefault="00611FBD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611FBD" w:rsidRDefault="00611FBD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</w:tcPr>
          <w:p w:rsidR="00611FBD" w:rsidRPr="00085CD8" w:rsidRDefault="00611FBD" w:rsidP="00792A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792AF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79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2AF4">
              <w:rPr>
                <w:rFonts w:ascii="Times New Roman" w:hAnsi="Times New Roman" w:cs="Times New Roman"/>
                <w:sz w:val="24"/>
                <w:szCs w:val="24"/>
              </w:rPr>
              <w:t xml:space="preserve">Векторы развития воспитательного пространства школы. </w:t>
            </w:r>
            <w:proofErr w:type="gramStart"/>
            <w:r w:rsidR="00792A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792AF4">
              <w:rPr>
                <w:rFonts w:ascii="Times New Roman" w:hAnsi="Times New Roman" w:cs="Times New Roman"/>
                <w:sz w:val="24"/>
                <w:szCs w:val="24"/>
              </w:rPr>
              <w:t>ффективные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11FBD" w:rsidRDefault="00611FBD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заместители директоров по ВР, советники, педагоги организаторы</w:t>
            </w:r>
          </w:p>
        </w:tc>
        <w:tc>
          <w:tcPr>
            <w:tcW w:w="2268" w:type="dxa"/>
          </w:tcPr>
          <w:p w:rsidR="00611FBD" w:rsidRPr="00141D74" w:rsidRDefault="00611FBD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профессиональной компетентности </w:t>
            </w: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  <w:r w:rsidRPr="00141D7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актуальных вопросах воспитания</w:t>
            </w:r>
          </w:p>
        </w:tc>
        <w:tc>
          <w:tcPr>
            <w:tcW w:w="1701" w:type="dxa"/>
          </w:tcPr>
          <w:p w:rsidR="00611FBD" w:rsidRDefault="00611FBD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410" w:type="dxa"/>
          </w:tcPr>
          <w:p w:rsidR="00611FBD" w:rsidRPr="005D7499" w:rsidRDefault="00611FBD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666" w:rsidRPr="005D7499" w:rsidRDefault="00772666" w:rsidP="0077266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666" w:rsidRPr="00B95B1A" w:rsidRDefault="00772666" w:rsidP="00772666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772666" w:rsidRPr="005D7499" w:rsidTr="00F81DD8">
        <w:tc>
          <w:tcPr>
            <w:tcW w:w="674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772666" w:rsidRPr="005D7499" w:rsidTr="00F81DD8">
        <w:tc>
          <w:tcPr>
            <w:tcW w:w="674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772666" w:rsidRDefault="00772666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15 и 25 числа)</w:t>
            </w:r>
          </w:p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2666" w:rsidRDefault="00772666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</w:t>
            </w:r>
            <w:proofErr w:type="spellStart"/>
            <w:r>
              <w:rPr>
                <w:rStyle w:val="fontstyle01"/>
              </w:rPr>
              <w:t>Росдетцентр</w:t>
            </w:r>
            <w:proofErr w:type="spellEnd"/>
            <w:r>
              <w:rPr>
                <w:rStyle w:val="fontstyle01"/>
              </w:rPr>
              <w:t>»</w:t>
            </w:r>
          </w:p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666" w:rsidRDefault="00772666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666" w:rsidRDefault="00772666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учёта рабочего времени </w:t>
            </w:r>
            <w:r>
              <w:rPr>
                <w:rStyle w:val="fontstyle01"/>
              </w:rPr>
              <w:lastRenderedPageBreak/>
              <w:t>специалисту регионального ресурсного центра.</w:t>
            </w:r>
          </w:p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06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772666" w:rsidRPr="005D7499" w:rsidTr="00F81DD8">
        <w:tc>
          <w:tcPr>
            <w:tcW w:w="674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12,19,22,27</w:t>
            </w:r>
          </w:p>
        </w:tc>
        <w:tc>
          <w:tcPr>
            <w:tcW w:w="3969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772666" w:rsidRPr="005D7499" w:rsidTr="00F81DD8">
        <w:tc>
          <w:tcPr>
            <w:tcW w:w="674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72666" w:rsidRDefault="00772666" w:rsidP="00F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F81DD8" w:rsidRDefault="00F81DD8" w:rsidP="00F81DD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1DD8" w:rsidRPr="00DD228A" w:rsidRDefault="00F81DD8" w:rsidP="00F81DD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Май</w:t>
      </w:r>
    </w:p>
    <w:p w:rsidR="00F81DD8" w:rsidRPr="00763B9E" w:rsidRDefault="00F81DD8" w:rsidP="00F81DD8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по плану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РМК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Проработка проблемных вопросов,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решений.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по организации деятельности советников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вновь подключившихся школ к проекту, организация работы школьных штабов воспитания</w:t>
            </w: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</w:tbl>
    <w:p w:rsidR="00F81DD8" w:rsidRPr="005D7499" w:rsidRDefault="00F81DD8" w:rsidP="00F81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DD8" w:rsidRPr="00763B9E" w:rsidRDefault="00F81DD8" w:rsidP="00F81DD8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DD8" w:rsidRPr="005D7499" w:rsidRDefault="00F81DD8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81DD8" w:rsidRDefault="00F81DD8" w:rsidP="00F81DD8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F81DD8" w:rsidRPr="005D7499" w:rsidRDefault="00F81DD8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DD8" w:rsidRDefault="00F81DD8" w:rsidP="00F81DD8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F81DD8" w:rsidRPr="005D7499" w:rsidRDefault="00F81DD8" w:rsidP="00F8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81DD8" w:rsidRDefault="00F81DD8" w:rsidP="00F81DD8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F81DD8" w:rsidRDefault="00F81DD8" w:rsidP="00F81DD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F81DD8" w:rsidRPr="005D7499" w:rsidRDefault="00F81DD8" w:rsidP="00F81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DD8" w:rsidRPr="00B95B1A" w:rsidRDefault="00F81DD8" w:rsidP="00F81DD8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F81DD8" w:rsidRPr="005D7499" w:rsidTr="00F81DD8">
        <w:tc>
          <w:tcPr>
            <w:tcW w:w="522" w:type="dxa"/>
          </w:tcPr>
          <w:p w:rsidR="00F81DD8" w:rsidRPr="005D7499" w:rsidRDefault="00F81DD8" w:rsidP="00F81DD8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81DD8" w:rsidRPr="005D7499" w:rsidRDefault="001E25B4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1,9,19,24</w:t>
            </w:r>
          </w:p>
        </w:tc>
        <w:tc>
          <w:tcPr>
            <w:tcW w:w="4678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РДШ</w:t>
            </w:r>
          </w:p>
          <w:p w:rsidR="00F81DD8" w:rsidRDefault="001E25B4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D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F81DD8" w:rsidRDefault="001E25B4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1DD8"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F81DD8" w:rsidRDefault="001E25B4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1D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  <w:p w:rsidR="00F81DD8" w:rsidRPr="005D7499" w:rsidRDefault="00F81DD8" w:rsidP="001E2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r w:rsidR="001E25B4">
              <w:rPr>
                <w:rFonts w:ascii="Times New Roman" w:hAnsi="Times New Roman" w:cs="Times New Roman"/>
                <w:sz w:val="24"/>
                <w:szCs w:val="24"/>
              </w:rPr>
              <w:t>славянской письменности и культуры</w:t>
            </w:r>
          </w:p>
        </w:tc>
        <w:tc>
          <w:tcPr>
            <w:tcW w:w="1984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F81DD8" w:rsidRPr="005D7499" w:rsidTr="00F81DD8">
        <w:tc>
          <w:tcPr>
            <w:tcW w:w="522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F81DD8" w:rsidRDefault="00F81DD8" w:rsidP="00F81D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DD8" w:rsidRDefault="00F81DD8" w:rsidP="00F81D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CD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ОО муниципалитета</w:t>
            </w:r>
          </w:p>
        </w:tc>
        <w:tc>
          <w:tcPr>
            <w:tcW w:w="2268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1701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2410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DD8" w:rsidRPr="005D7499" w:rsidRDefault="00F81DD8" w:rsidP="00F81DD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DD8" w:rsidRPr="00B95B1A" w:rsidRDefault="00F81DD8" w:rsidP="00F81DD8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F81DD8" w:rsidRPr="005D7499" w:rsidTr="00F81DD8">
        <w:tc>
          <w:tcPr>
            <w:tcW w:w="674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F81DD8" w:rsidRPr="005D7499" w:rsidTr="00F81DD8">
        <w:tc>
          <w:tcPr>
            <w:tcW w:w="674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F81DD8" w:rsidRDefault="00F81DD8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15 и 25 числа)</w:t>
            </w:r>
          </w:p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1DD8" w:rsidRDefault="00F81DD8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</w:t>
            </w:r>
            <w:proofErr w:type="spellStart"/>
            <w:r>
              <w:rPr>
                <w:rStyle w:val="fontstyle01"/>
              </w:rPr>
              <w:t>Росдетцентр</w:t>
            </w:r>
            <w:proofErr w:type="spellEnd"/>
            <w:r>
              <w:rPr>
                <w:rStyle w:val="fontstyle01"/>
              </w:rPr>
              <w:t>»</w:t>
            </w:r>
          </w:p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DD8" w:rsidRDefault="00F81DD8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DD8" w:rsidRDefault="00F81DD8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F81DD8" w:rsidRPr="005D7499" w:rsidTr="00F81DD8">
        <w:tc>
          <w:tcPr>
            <w:tcW w:w="674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</w:tcPr>
          <w:p w:rsidR="00F81DD8" w:rsidRDefault="001E25B4" w:rsidP="00F81DD8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1,9,19,24</w:t>
            </w:r>
          </w:p>
        </w:tc>
        <w:tc>
          <w:tcPr>
            <w:tcW w:w="3969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F81DD8" w:rsidRPr="005D7499" w:rsidTr="00F81DD8">
        <w:tc>
          <w:tcPr>
            <w:tcW w:w="674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81DD8" w:rsidRDefault="00F81DD8" w:rsidP="00F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F81DD8" w:rsidRPr="005F1A5B" w:rsidRDefault="00F81DD8" w:rsidP="00F81D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4215" w:rsidRPr="00DD228A" w:rsidRDefault="00CF4215" w:rsidP="00CF421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Июнь</w:t>
      </w:r>
    </w:p>
    <w:p w:rsidR="00CF4215" w:rsidRPr="00763B9E" w:rsidRDefault="00CF4215" w:rsidP="00CF4215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CF4215" w:rsidRPr="005D7499" w:rsidTr="00CE50C5">
        <w:tc>
          <w:tcPr>
            <w:tcW w:w="568" w:type="dxa"/>
          </w:tcPr>
          <w:p w:rsidR="00CF4215" w:rsidRPr="005D7499" w:rsidRDefault="00CF4215" w:rsidP="00CE50C5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CF4215" w:rsidRPr="005D7499" w:rsidRDefault="00CF4215" w:rsidP="00CE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15" w:rsidRPr="005D7499" w:rsidTr="00CE50C5">
        <w:tc>
          <w:tcPr>
            <w:tcW w:w="5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CF4215" w:rsidRPr="005D7499" w:rsidTr="00CE50C5">
        <w:tc>
          <w:tcPr>
            <w:tcW w:w="5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CF4215" w:rsidRPr="005D7499" w:rsidTr="00CE50C5">
        <w:tc>
          <w:tcPr>
            <w:tcW w:w="5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2977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CF4215" w:rsidRPr="005D7499" w:rsidTr="00CE50C5">
        <w:tc>
          <w:tcPr>
            <w:tcW w:w="5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РМК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по организации деятельности советников вновь подключившихся школ к проекту, организация работы школьных штабов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</w:tr>
      <w:tr w:rsidR="00CF4215" w:rsidRPr="005D7499" w:rsidTr="00CE50C5">
        <w:tc>
          <w:tcPr>
            <w:tcW w:w="5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</w:tbl>
    <w:p w:rsidR="00CF4215" w:rsidRPr="005D7499" w:rsidRDefault="00CF4215" w:rsidP="00CF4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215" w:rsidRPr="00763B9E" w:rsidRDefault="00CF4215" w:rsidP="00CF4215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CF4215" w:rsidRPr="005D7499" w:rsidTr="00CE50C5">
        <w:tc>
          <w:tcPr>
            <w:tcW w:w="5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CF4215" w:rsidRPr="005D7499" w:rsidTr="00CE50C5">
        <w:tc>
          <w:tcPr>
            <w:tcW w:w="568" w:type="dxa"/>
          </w:tcPr>
          <w:p w:rsidR="00CF4215" w:rsidRPr="005D7499" w:rsidRDefault="00CF4215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4215" w:rsidRPr="005D7499" w:rsidRDefault="00CF4215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CF4215" w:rsidRDefault="00CF4215" w:rsidP="00CE50C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CF4215" w:rsidRPr="005D7499" w:rsidRDefault="00CF4215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215" w:rsidRDefault="00CF4215" w:rsidP="00CE50C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CF4215" w:rsidRPr="005D7499" w:rsidRDefault="00CF4215" w:rsidP="00CE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215" w:rsidRPr="005D7499" w:rsidRDefault="00CF4215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CF4215" w:rsidRPr="005D7499" w:rsidTr="00CE50C5">
        <w:tc>
          <w:tcPr>
            <w:tcW w:w="5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CF4215" w:rsidRDefault="00CF4215" w:rsidP="00CE50C5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CF4215" w:rsidRDefault="00CF4215" w:rsidP="00CE50C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CF4215" w:rsidRDefault="00CF4215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CF4215" w:rsidRPr="005D7499" w:rsidRDefault="00CF4215" w:rsidP="00CF4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215" w:rsidRPr="00B95B1A" w:rsidRDefault="00CF4215" w:rsidP="00CF4215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CF4215" w:rsidRPr="005D7499" w:rsidTr="00CE50C5">
        <w:tc>
          <w:tcPr>
            <w:tcW w:w="522" w:type="dxa"/>
          </w:tcPr>
          <w:p w:rsidR="00CF4215" w:rsidRPr="005D7499" w:rsidRDefault="00CF4215" w:rsidP="00CE50C5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1,6,12,22,27</w:t>
            </w:r>
          </w:p>
        </w:tc>
        <w:tc>
          <w:tcPr>
            <w:tcW w:w="4678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федеральных концепций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РДШ</w:t>
            </w:r>
          </w:p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День защиты детей</w:t>
            </w:r>
          </w:p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День русского языка</w:t>
            </w:r>
          </w:p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День России</w:t>
            </w:r>
          </w:p>
          <w:p w:rsidR="00CF4215" w:rsidRDefault="00CF4215" w:rsidP="00CF42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День памяти и скорби</w:t>
            </w:r>
          </w:p>
          <w:p w:rsidR="00CF4215" w:rsidRPr="005D7499" w:rsidRDefault="00CF4215" w:rsidP="00CF42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День молодёжи</w:t>
            </w:r>
          </w:p>
        </w:tc>
        <w:tc>
          <w:tcPr>
            <w:tcW w:w="1984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команды, советники.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410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задач в рамках концепций либо по учебному плану школы.</w:t>
            </w:r>
          </w:p>
        </w:tc>
      </w:tr>
      <w:tr w:rsidR="00CF4215" w:rsidRPr="005D7499" w:rsidTr="00CE50C5">
        <w:tc>
          <w:tcPr>
            <w:tcW w:w="522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5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CF4215" w:rsidRDefault="00CF4215" w:rsidP="00CE50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215" w:rsidRDefault="00CF4215" w:rsidP="00CE50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CD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ОО муниципалитета</w:t>
            </w:r>
          </w:p>
        </w:tc>
        <w:tc>
          <w:tcPr>
            <w:tcW w:w="2268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1701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2410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15" w:rsidRPr="005D7499" w:rsidRDefault="00CF4215" w:rsidP="00CF421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215" w:rsidRPr="00B95B1A" w:rsidRDefault="00CF4215" w:rsidP="00CF4215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CF4215" w:rsidRPr="005D7499" w:rsidTr="00CE50C5">
        <w:tc>
          <w:tcPr>
            <w:tcW w:w="674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CF4215" w:rsidRPr="005D7499" w:rsidTr="00CE50C5">
        <w:tc>
          <w:tcPr>
            <w:tcW w:w="674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CF4215" w:rsidRDefault="00CF4215" w:rsidP="00CE50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15 и 25 числа)</w:t>
            </w:r>
          </w:p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215" w:rsidRDefault="00CF4215" w:rsidP="00CE50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</w:t>
            </w:r>
            <w:proofErr w:type="spellStart"/>
            <w:r>
              <w:rPr>
                <w:rStyle w:val="fontstyle01"/>
              </w:rPr>
              <w:t>Росдетцентр</w:t>
            </w:r>
            <w:proofErr w:type="spellEnd"/>
            <w:r>
              <w:rPr>
                <w:rStyle w:val="fontstyle01"/>
              </w:rPr>
              <w:t>»</w:t>
            </w:r>
          </w:p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215" w:rsidRDefault="00CF4215" w:rsidP="00CE50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215" w:rsidRDefault="00CF4215" w:rsidP="00CE50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CF4215" w:rsidRPr="005D7499" w:rsidTr="00CE50C5">
        <w:tc>
          <w:tcPr>
            <w:tcW w:w="674" w:type="dxa"/>
          </w:tcPr>
          <w:p w:rsidR="00CF4215" w:rsidRPr="005D7499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F4215" w:rsidRDefault="00CF4215" w:rsidP="00CE50C5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1,6,12,22,27</w:t>
            </w:r>
          </w:p>
        </w:tc>
        <w:tc>
          <w:tcPr>
            <w:tcW w:w="3969" w:type="dxa"/>
          </w:tcPr>
          <w:p w:rsidR="00CF4215" w:rsidRDefault="00CF4215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CF4215" w:rsidRDefault="00CF4215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CF4215" w:rsidRDefault="00CF4215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CF4215" w:rsidRPr="005D7499" w:rsidTr="00CE50C5">
        <w:tc>
          <w:tcPr>
            <w:tcW w:w="674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5" w:type="dxa"/>
          </w:tcPr>
          <w:p w:rsidR="00CF4215" w:rsidRDefault="00CF4215" w:rsidP="00CE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CF4215" w:rsidRDefault="00CF4215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  <w:r w:rsidR="00E522B6">
              <w:rPr>
                <w:rStyle w:val="fontstyle01"/>
              </w:rPr>
              <w:t>.</w:t>
            </w:r>
          </w:p>
          <w:p w:rsidR="00E522B6" w:rsidRDefault="00E522B6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критериев на премирование.</w:t>
            </w:r>
          </w:p>
        </w:tc>
        <w:tc>
          <w:tcPr>
            <w:tcW w:w="2977" w:type="dxa"/>
          </w:tcPr>
          <w:p w:rsidR="00CF4215" w:rsidRDefault="00CF4215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CF4215" w:rsidRDefault="00CF4215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F4215" w:rsidRDefault="00CF4215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CF4215" w:rsidRPr="005F1A5B" w:rsidRDefault="00CF4215" w:rsidP="00CF42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6BC8" w:rsidRPr="00DD228A" w:rsidRDefault="00F06BC8" w:rsidP="00F06B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Июль</w:t>
      </w:r>
    </w:p>
    <w:p w:rsidR="00F06BC8" w:rsidRPr="00763B9E" w:rsidRDefault="00F06BC8" w:rsidP="00F06BC8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РМК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специалистом КДН с целью 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ситуации, постановки на учет.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подключение к работе с данной категорией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советников.</w:t>
            </w:r>
          </w:p>
        </w:tc>
      </w:tr>
    </w:tbl>
    <w:p w:rsidR="00F06BC8" w:rsidRPr="005D7499" w:rsidRDefault="00F06BC8" w:rsidP="00F06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BC8" w:rsidRPr="00763B9E" w:rsidRDefault="00F06BC8" w:rsidP="00F06BC8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06BC8" w:rsidRDefault="00F06BC8" w:rsidP="00CE50C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F06BC8" w:rsidRPr="005D7499" w:rsidRDefault="00F06BC8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6BC8" w:rsidRDefault="00F06BC8" w:rsidP="00CE50C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F06BC8" w:rsidRPr="005D7499" w:rsidRDefault="00F06BC8" w:rsidP="00CE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06BC8" w:rsidRDefault="00F06BC8" w:rsidP="00CE50C5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F06BC8" w:rsidRDefault="00F06BC8" w:rsidP="00CE50C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F06BC8" w:rsidRPr="005D7499" w:rsidRDefault="00F06BC8" w:rsidP="00F06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BC8" w:rsidRPr="00B95B1A" w:rsidRDefault="00F06BC8" w:rsidP="00F06BC8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F06BC8" w:rsidRPr="005D7499" w:rsidTr="00CE50C5">
        <w:tc>
          <w:tcPr>
            <w:tcW w:w="522" w:type="dxa"/>
          </w:tcPr>
          <w:p w:rsidR="00F06BC8" w:rsidRPr="005D7499" w:rsidRDefault="00F06BC8" w:rsidP="00CE50C5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4678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РДШ</w:t>
            </w:r>
          </w:p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День семьи, любви и верности</w:t>
            </w:r>
          </w:p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День Военно-морского флота</w:t>
            </w:r>
          </w:p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концепций в школы, заполнение региональной таблицы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ДЕД</w:t>
            </w:r>
          </w:p>
        </w:tc>
        <w:tc>
          <w:tcPr>
            <w:tcW w:w="170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410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F06BC8" w:rsidRPr="005D7499" w:rsidTr="00CE50C5">
        <w:tc>
          <w:tcPr>
            <w:tcW w:w="522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5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F06BC8" w:rsidRDefault="00F06BC8" w:rsidP="00CE50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BC8" w:rsidRDefault="00F06BC8" w:rsidP="00CE50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CD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ОО муниципалитета</w:t>
            </w:r>
          </w:p>
        </w:tc>
        <w:tc>
          <w:tcPr>
            <w:tcW w:w="2268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1701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2410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BC8" w:rsidRPr="005D7499" w:rsidRDefault="00F06BC8" w:rsidP="00F06BC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6BC8" w:rsidRPr="00B95B1A" w:rsidRDefault="00F06BC8" w:rsidP="00F06BC8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F06BC8" w:rsidRPr="005D7499" w:rsidTr="00CE50C5">
        <w:tc>
          <w:tcPr>
            <w:tcW w:w="674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F06BC8" w:rsidRPr="005D7499" w:rsidTr="00CE50C5">
        <w:tc>
          <w:tcPr>
            <w:tcW w:w="674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F06BC8" w:rsidRDefault="00F06BC8" w:rsidP="00CE50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15 и 25 числа)</w:t>
            </w:r>
          </w:p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6BC8" w:rsidRDefault="00F06BC8" w:rsidP="00CE50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</w:t>
            </w:r>
            <w:proofErr w:type="spellStart"/>
            <w:r>
              <w:rPr>
                <w:rStyle w:val="fontstyle01"/>
              </w:rPr>
              <w:t>Росдетцентр</w:t>
            </w:r>
            <w:proofErr w:type="spellEnd"/>
            <w:r>
              <w:rPr>
                <w:rStyle w:val="fontstyle01"/>
              </w:rPr>
              <w:t>»</w:t>
            </w:r>
          </w:p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6BC8" w:rsidRDefault="00F06BC8" w:rsidP="00CE50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BC8" w:rsidRDefault="00F06BC8" w:rsidP="00CE50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F06BC8" w:rsidRPr="005D7499" w:rsidTr="00CE50C5">
        <w:tc>
          <w:tcPr>
            <w:tcW w:w="674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3969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F06BC8" w:rsidRPr="005D7499" w:rsidTr="00CE50C5">
        <w:tc>
          <w:tcPr>
            <w:tcW w:w="674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06BC8" w:rsidRDefault="00F06BC8" w:rsidP="00CE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F81DD8" w:rsidRPr="005D7499" w:rsidRDefault="00F81DD8" w:rsidP="00F81D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6BC8" w:rsidRPr="00DD228A" w:rsidRDefault="00F06BC8" w:rsidP="00F06B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Август</w:t>
      </w:r>
    </w:p>
    <w:p w:rsidR="00F06BC8" w:rsidRPr="00763B9E" w:rsidRDefault="00F06BC8" w:rsidP="00F06BC8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РМК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</w:tbl>
    <w:p w:rsidR="00F06BC8" w:rsidRPr="005D7499" w:rsidRDefault="00F06BC8" w:rsidP="00F06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BC8" w:rsidRPr="00763B9E" w:rsidRDefault="00F06BC8" w:rsidP="00F06BC8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6BC8" w:rsidRPr="005D7499" w:rsidRDefault="00F06BC8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06BC8" w:rsidRDefault="00F06BC8" w:rsidP="00CE50C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F06BC8" w:rsidRPr="005D7499" w:rsidRDefault="00F06BC8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6BC8" w:rsidRDefault="00F06BC8" w:rsidP="00CE50C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F06BC8" w:rsidRPr="005D7499" w:rsidRDefault="00F06BC8" w:rsidP="00CE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C8" w:rsidRPr="005D7499" w:rsidRDefault="00F06BC8" w:rsidP="00CE5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F06BC8" w:rsidRPr="005D7499" w:rsidTr="00CE50C5">
        <w:tc>
          <w:tcPr>
            <w:tcW w:w="5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06BC8" w:rsidRDefault="00F06BC8" w:rsidP="00CE50C5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F06BC8" w:rsidRDefault="00F06BC8" w:rsidP="00CE50C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F06BC8" w:rsidRPr="005D7499" w:rsidRDefault="00F06BC8" w:rsidP="00F06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BC8" w:rsidRPr="00B95B1A" w:rsidRDefault="00F06BC8" w:rsidP="00F06BC8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F06BC8" w:rsidRPr="005D7499" w:rsidTr="00CE50C5">
        <w:tc>
          <w:tcPr>
            <w:tcW w:w="522" w:type="dxa"/>
          </w:tcPr>
          <w:p w:rsidR="00F06BC8" w:rsidRPr="005D7499" w:rsidRDefault="00F06BC8" w:rsidP="00CE50C5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12,22,23,27</w:t>
            </w:r>
          </w:p>
        </w:tc>
        <w:tc>
          <w:tcPr>
            <w:tcW w:w="4678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РДШ</w:t>
            </w:r>
          </w:p>
          <w:p w:rsidR="00F06BC8" w:rsidRDefault="003B0634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6BC8"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физкультурника</w:t>
            </w:r>
          </w:p>
          <w:p w:rsidR="00F06BC8" w:rsidRDefault="003B0634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6BC8"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Российской Федерации</w:t>
            </w:r>
          </w:p>
          <w:p w:rsidR="003B0634" w:rsidRDefault="003B0634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80 лет со дня Победы советских войск над немецкой армией в битве под Курском в 1943 году</w:t>
            </w:r>
          </w:p>
          <w:p w:rsidR="00F06BC8" w:rsidRPr="005D7499" w:rsidRDefault="003B0634" w:rsidP="003B06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 День российского кино</w:t>
            </w:r>
          </w:p>
        </w:tc>
        <w:tc>
          <w:tcPr>
            <w:tcW w:w="1984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F06BC8" w:rsidRPr="005D7499" w:rsidTr="00CE50C5">
        <w:tc>
          <w:tcPr>
            <w:tcW w:w="522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 (по региональному, муниципальному плану)</w:t>
            </w:r>
          </w:p>
        </w:tc>
        <w:tc>
          <w:tcPr>
            <w:tcW w:w="4678" w:type="dxa"/>
          </w:tcPr>
          <w:p w:rsidR="00F06BC8" w:rsidRDefault="00F06BC8" w:rsidP="00CE50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муниципальных мероприятиях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lastRenderedPageBreak/>
              <w:t>по реализации проектов и мероприятий РДШ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BC8" w:rsidRDefault="00F06BC8" w:rsidP="00CE50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CD8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08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lastRenderedPageBreak/>
              <w:t>ОО муниципалитета</w:t>
            </w:r>
          </w:p>
        </w:tc>
        <w:tc>
          <w:tcPr>
            <w:tcW w:w="2268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1701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</w:t>
            </w:r>
            <w:r w:rsidRPr="00085CD8">
              <w:rPr>
                <w:rFonts w:ascii="Times New Roman" w:hAnsi="Times New Roman"/>
                <w:sz w:val="24"/>
                <w:szCs w:val="24"/>
              </w:rPr>
              <w:lastRenderedPageBreak/>
              <w:t>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2410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FC" w:rsidRPr="005D7499" w:rsidTr="00CE50C5">
        <w:tc>
          <w:tcPr>
            <w:tcW w:w="522" w:type="dxa"/>
          </w:tcPr>
          <w:p w:rsidR="00B84BFC" w:rsidRDefault="00B84BFC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5" w:type="dxa"/>
          </w:tcPr>
          <w:p w:rsidR="00B84BFC" w:rsidRDefault="00B84BFC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ДО, Управления образования</w:t>
            </w:r>
          </w:p>
        </w:tc>
        <w:tc>
          <w:tcPr>
            <w:tcW w:w="4678" w:type="dxa"/>
          </w:tcPr>
          <w:p w:rsidR="00B84BFC" w:rsidRPr="00085CD8" w:rsidRDefault="00B84BFC" w:rsidP="00CE50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региональном, муниципальном августовском педагогическом форуме</w:t>
            </w:r>
          </w:p>
        </w:tc>
        <w:tc>
          <w:tcPr>
            <w:tcW w:w="1984" w:type="dxa"/>
          </w:tcPr>
          <w:p w:rsidR="00B84BFC" w:rsidRPr="00085CD8" w:rsidRDefault="00B84BFC" w:rsidP="00CE50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 специалисты УО, заместители директоров по воспитательной работе, педагоги организаторы</w:t>
            </w:r>
          </w:p>
        </w:tc>
        <w:tc>
          <w:tcPr>
            <w:tcW w:w="2268" w:type="dxa"/>
          </w:tcPr>
          <w:p w:rsidR="00B84BFC" w:rsidRDefault="00B84BFC" w:rsidP="00CE50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BFC" w:rsidRPr="00085CD8" w:rsidRDefault="00B84BFC" w:rsidP="00B84B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оразования</w:t>
            </w:r>
            <w:proofErr w:type="spellEnd"/>
          </w:p>
        </w:tc>
        <w:tc>
          <w:tcPr>
            <w:tcW w:w="2410" w:type="dxa"/>
          </w:tcPr>
          <w:p w:rsidR="00B84BFC" w:rsidRPr="005D7499" w:rsidRDefault="00B84BFC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BC8" w:rsidRPr="005D7499" w:rsidRDefault="00F06BC8" w:rsidP="00F06BC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6BC8" w:rsidRPr="00B95B1A" w:rsidRDefault="00F06BC8" w:rsidP="00F06BC8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F06BC8" w:rsidRPr="005D7499" w:rsidTr="00CE50C5">
        <w:tc>
          <w:tcPr>
            <w:tcW w:w="674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F06BC8" w:rsidRPr="005D7499" w:rsidTr="00CE50C5">
        <w:tc>
          <w:tcPr>
            <w:tcW w:w="674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F06BC8" w:rsidRDefault="00F06BC8" w:rsidP="00CE50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15 и 25 числа)</w:t>
            </w:r>
          </w:p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6BC8" w:rsidRDefault="00F06BC8" w:rsidP="00CE50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</w:t>
            </w:r>
            <w:proofErr w:type="spellStart"/>
            <w:r>
              <w:rPr>
                <w:rStyle w:val="fontstyle01"/>
              </w:rPr>
              <w:t>Росдетцентр</w:t>
            </w:r>
            <w:proofErr w:type="spellEnd"/>
            <w:r>
              <w:rPr>
                <w:rStyle w:val="fontstyle01"/>
              </w:rPr>
              <w:t>»</w:t>
            </w:r>
          </w:p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6BC8" w:rsidRDefault="00F06BC8" w:rsidP="00CE50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BC8" w:rsidRDefault="00F06BC8" w:rsidP="00CE50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F06BC8" w:rsidRPr="005D7499" w:rsidTr="00CE50C5">
        <w:tc>
          <w:tcPr>
            <w:tcW w:w="674" w:type="dxa"/>
          </w:tcPr>
          <w:p w:rsidR="00F06BC8" w:rsidRPr="005D7499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06BC8" w:rsidRDefault="00B84BFC" w:rsidP="00CE50C5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12,22,23,27</w:t>
            </w:r>
          </w:p>
        </w:tc>
        <w:tc>
          <w:tcPr>
            <w:tcW w:w="3969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проведения мероприятий в рамках ДЕД, воспитательного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школы</w:t>
            </w:r>
          </w:p>
        </w:tc>
      </w:tr>
      <w:tr w:rsidR="00F06BC8" w:rsidRPr="005D7499" w:rsidTr="00CE50C5">
        <w:tc>
          <w:tcPr>
            <w:tcW w:w="674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5" w:type="dxa"/>
          </w:tcPr>
          <w:p w:rsidR="00F06BC8" w:rsidRDefault="00F06BC8" w:rsidP="00CE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F06BC8" w:rsidRDefault="00F06BC8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06BC8" w:rsidRDefault="00F06BC8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  <w:tr w:rsidR="00B84BFC" w:rsidRPr="005D7499" w:rsidTr="00CE50C5">
        <w:tc>
          <w:tcPr>
            <w:tcW w:w="674" w:type="dxa"/>
          </w:tcPr>
          <w:p w:rsidR="00B84BFC" w:rsidRDefault="00B84BFC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B84BFC" w:rsidRDefault="00B84BFC" w:rsidP="00CE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B84BFC" w:rsidRDefault="00B84BFC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Анализ работы за 2022-23 учебный год. Подготовка к Августовскому педагогическому форуму. Планирование работы на 2023-24 учебный год.</w:t>
            </w:r>
          </w:p>
        </w:tc>
        <w:tc>
          <w:tcPr>
            <w:tcW w:w="2977" w:type="dxa"/>
          </w:tcPr>
          <w:p w:rsidR="00B84BFC" w:rsidRDefault="00B84BFC" w:rsidP="00CE50C5">
            <w:pPr>
              <w:rPr>
                <w:rStyle w:val="fontstyle01"/>
              </w:rPr>
            </w:pPr>
          </w:p>
        </w:tc>
        <w:tc>
          <w:tcPr>
            <w:tcW w:w="2268" w:type="dxa"/>
          </w:tcPr>
          <w:p w:rsidR="00B84BFC" w:rsidRDefault="00237091" w:rsidP="00CE50C5">
            <w:pPr>
              <w:rPr>
                <w:rStyle w:val="fontstyle01"/>
              </w:rPr>
            </w:pPr>
            <w:r>
              <w:rPr>
                <w:rStyle w:val="fontstyle01"/>
              </w:rPr>
              <w:t>Подведение итогов, планирование работы.</w:t>
            </w:r>
          </w:p>
        </w:tc>
        <w:tc>
          <w:tcPr>
            <w:tcW w:w="1908" w:type="dxa"/>
          </w:tcPr>
          <w:p w:rsidR="00B84BFC" w:rsidRDefault="00237091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061" w:type="dxa"/>
          </w:tcPr>
          <w:p w:rsidR="00B84BFC" w:rsidRDefault="00B84BFC" w:rsidP="00CE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BC8" w:rsidRPr="005D7499" w:rsidRDefault="00F06BC8" w:rsidP="00F06BC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666" w:rsidRPr="005F1A5B" w:rsidRDefault="00772666" w:rsidP="007726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666" w:rsidRPr="005D7499" w:rsidRDefault="00772666" w:rsidP="007726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666" w:rsidRPr="005D7499" w:rsidRDefault="00772666" w:rsidP="007726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0179" w:rsidRPr="005D7499" w:rsidRDefault="004F0179" w:rsidP="004F01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1D8C" w:rsidRPr="005D7499" w:rsidRDefault="00C41D8C" w:rsidP="00C41D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321D" w:rsidRPr="005D7499" w:rsidRDefault="0077321D" w:rsidP="007732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321D" w:rsidRPr="005D7499" w:rsidRDefault="0077321D" w:rsidP="007732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6D0" w:rsidRPr="005D7499" w:rsidRDefault="000116D0" w:rsidP="000116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6D0" w:rsidRPr="005D7499" w:rsidRDefault="000116D0" w:rsidP="000116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228A" w:rsidRPr="005D7499" w:rsidRDefault="00DD228A" w:rsidP="00DD22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17DD" w:rsidRPr="005D7499" w:rsidRDefault="004317DD" w:rsidP="005D749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317DD" w:rsidRPr="005D7499" w:rsidSect="00933A24">
      <w:footerReference w:type="default" r:id="rId7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81" w:rsidRDefault="00F54B81" w:rsidP="00766054">
      <w:pPr>
        <w:spacing w:after="0" w:line="240" w:lineRule="auto"/>
      </w:pPr>
      <w:r>
        <w:separator/>
      </w:r>
    </w:p>
  </w:endnote>
  <w:endnote w:type="continuationSeparator" w:id="0">
    <w:p w:rsidR="00F54B81" w:rsidRDefault="00F54B81" w:rsidP="0076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3452"/>
      <w:docPartObj>
        <w:docPartGallery w:val="Page Numbers (Bottom of Page)"/>
        <w:docPartUnique/>
      </w:docPartObj>
    </w:sdtPr>
    <w:sdtContent>
      <w:p w:rsidR="00F81DD8" w:rsidRDefault="00F81DD8">
        <w:pPr>
          <w:pStyle w:val="a7"/>
          <w:jc w:val="right"/>
        </w:pPr>
        <w:fldSimple w:instr=" PAGE   \* MERGEFORMAT ">
          <w:r w:rsidR="00E522B6">
            <w:rPr>
              <w:noProof/>
            </w:rPr>
            <w:t>42</w:t>
          </w:r>
        </w:fldSimple>
      </w:p>
    </w:sdtContent>
  </w:sdt>
  <w:p w:rsidR="00F81DD8" w:rsidRDefault="00F81D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81" w:rsidRDefault="00F54B81" w:rsidP="00766054">
      <w:pPr>
        <w:spacing w:after="0" w:line="240" w:lineRule="auto"/>
      </w:pPr>
      <w:r>
        <w:separator/>
      </w:r>
    </w:p>
  </w:footnote>
  <w:footnote w:type="continuationSeparator" w:id="0">
    <w:p w:rsidR="00F54B81" w:rsidRDefault="00F54B81" w:rsidP="0076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9B9C3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41BD8"/>
    <w:multiLevelType w:val="hybridMultilevel"/>
    <w:tmpl w:val="D1CC0BC8"/>
    <w:lvl w:ilvl="0" w:tplc="9FB0B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C52F73"/>
    <w:multiLevelType w:val="hybridMultilevel"/>
    <w:tmpl w:val="1D4AF6F8"/>
    <w:lvl w:ilvl="0" w:tplc="0CE0625C">
      <w:start w:val="1"/>
      <w:numFmt w:val="decimal"/>
      <w:lvlText w:val="%1."/>
      <w:lvlJc w:val="left"/>
      <w:pPr>
        <w:ind w:left="1068" w:hanging="360"/>
      </w:pPr>
      <w:rPr>
        <w:rFonts w:ascii="Muller Medium" w:hAnsi="Muller Medium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EA041F"/>
    <w:multiLevelType w:val="hybridMultilevel"/>
    <w:tmpl w:val="78DAE7B4"/>
    <w:lvl w:ilvl="0" w:tplc="3BDA8B9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396739"/>
    <w:multiLevelType w:val="hybridMultilevel"/>
    <w:tmpl w:val="495A604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E65117"/>
    <w:multiLevelType w:val="hybridMultilevel"/>
    <w:tmpl w:val="9252DF42"/>
    <w:lvl w:ilvl="0" w:tplc="6EC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8D0CBD"/>
    <w:multiLevelType w:val="hybridMultilevel"/>
    <w:tmpl w:val="FABED4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75A"/>
    <w:rsid w:val="000116D0"/>
    <w:rsid w:val="00024D12"/>
    <w:rsid w:val="00027841"/>
    <w:rsid w:val="000402C8"/>
    <w:rsid w:val="000574D2"/>
    <w:rsid w:val="00057838"/>
    <w:rsid w:val="0006646E"/>
    <w:rsid w:val="00066F2F"/>
    <w:rsid w:val="00072095"/>
    <w:rsid w:val="000743FF"/>
    <w:rsid w:val="000B5C8E"/>
    <w:rsid w:val="000C2D28"/>
    <w:rsid w:val="000C51D5"/>
    <w:rsid w:val="000D2E58"/>
    <w:rsid w:val="00141D74"/>
    <w:rsid w:val="001C2129"/>
    <w:rsid w:val="001D26E5"/>
    <w:rsid w:val="001E25B4"/>
    <w:rsid w:val="002139DA"/>
    <w:rsid w:val="00237091"/>
    <w:rsid w:val="00251397"/>
    <w:rsid w:val="0026533C"/>
    <w:rsid w:val="0028782E"/>
    <w:rsid w:val="00294267"/>
    <w:rsid w:val="002B7823"/>
    <w:rsid w:val="002C04FA"/>
    <w:rsid w:val="002E7537"/>
    <w:rsid w:val="003174D7"/>
    <w:rsid w:val="00325DCA"/>
    <w:rsid w:val="00350B41"/>
    <w:rsid w:val="003808FC"/>
    <w:rsid w:val="003820A1"/>
    <w:rsid w:val="00382151"/>
    <w:rsid w:val="00392F51"/>
    <w:rsid w:val="003B0634"/>
    <w:rsid w:val="003B0EA9"/>
    <w:rsid w:val="003B5F17"/>
    <w:rsid w:val="003E68DF"/>
    <w:rsid w:val="003F2040"/>
    <w:rsid w:val="004144EF"/>
    <w:rsid w:val="004317DD"/>
    <w:rsid w:val="0043281C"/>
    <w:rsid w:val="0043285F"/>
    <w:rsid w:val="004342FA"/>
    <w:rsid w:val="004571E0"/>
    <w:rsid w:val="00471ABD"/>
    <w:rsid w:val="00490DF6"/>
    <w:rsid w:val="004A35FC"/>
    <w:rsid w:val="004C3F82"/>
    <w:rsid w:val="004E1832"/>
    <w:rsid w:val="004F0179"/>
    <w:rsid w:val="005078D8"/>
    <w:rsid w:val="00530485"/>
    <w:rsid w:val="0054345C"/>
    <w:rsid w:val="0054571B"/>
    <w:rsid w:val="00567B06"/>
    <w:rsid w:val="00572916"/>
    <w:rsid w:val="005A50C3"/>
    <w:rsid w:val="005D4970"/>
    <w:rsid w:val="005D64DC"/>
    <w:rsid w:val="005D7499"/>
    <w:rsid w:val="005F1A5B"/>
    <w:rsid w:val="005F44E0"/>
    <w:rsid w:val="00611FBD"/>
    <w:rsid w:val="00623CC4"/>
    <w:rsid w:val="006271AD"/>
    <w:rsid w:val="0063088E"/>
    <w:rsid w:val="00667684"/>
    <w:rsid w:val="00691FA0"/>
    <w:rsid w:val="00695478"/>
    <w:rsid w:val="006B153A"/>
    <w:rsid w:val="006E5F1A"/>
    <w:rsid w:val="006F3DF7"/>
    <w:rsid w:val="00700310"/>
    <w:rsid w:val="007152C3"/>
    <w:rsid w:val="007152E7"/>
    <w:rsid w:val="007274DA"/>
    <w:rsid w:val="0073627B"/>
    <w:rsid w:val="007416DB"/>
    <w:rsid w:val="00743565"/>
    <w:rsid w:val="007544B5"/>
    <w:rsid w:val="00763B9E"/>
    <w:rsid w:val="00766054"/>
    <w:rsid w:val="00772666"/>
    <w:rsid w:val="0077321D"/>
    <w:rsid w:val="00792AF4"/>
    <w:rsid w:val="00797F19"/>
    <w:rsid w:val="007B4695"/>
    <w:rsid w:val="007C5D17"/>
    <w:rsid w:val="007E105A"/>
    <w:rsid w:val="00835AB4"/>
    <w:rsid w:val="008721C8"/>
    <w:rsid w:val="008A141E"/>
    <w:rsid w:val="00903996"/>
    <w:rsid w:val="00910BB8"/>
    <w:rsid w:val="009122A1"/>
    <w:rsid w:val="00916257"/>
    <w:rsid w:val="00921C3D"/>
    <w:rsid w:val="00933A24"/>
    <w:rsid w:val="0094487B"/>
    <w:rsid w:val="009573C1"/>
    <w:rsid w:val="00964316"/>
    <w:rsid w:val="00972654"/>
    <w:rsid w:val="00984719"/>
    <w:rsid w:val="009A07F1"/>
    <w:rsid w:val="009A5E84"/>
    <w:rsid w:val="009A702C"/>
    <w:rsid w:val="009A75CC"/>
    <w:rsid w:val="009B6F86"/>
    <w:rsid w:val="009B7BB2"/>
    <w:rsid w:val="009C2C75"/>
    <w:rsid w:val="00A0277C"/>
    <w:rsid w:val="00A13165"/>
    <w:rsid w:val="00A22DD5"/>
    <w:rsid w:val="00A34FCE"/>
    <w:rsid w:val="00A65514"/>
    <w:rsid w:val="00A71097"/>
    <w:rsid w:val="00AB6501"/>
    <w:rsid w:val="00AD5399"/>
    <w:rsid w:val="00AE675A"/>
    <w:rsid w:val="00AE7F69"/>
    <w:rsid w:val="00AF1986"/>
    <w:rsid w:val="00B25E1C"/>
    <w:rsid w:val="00B84BFC"/>
    <w:rsid w:val="00B949B2"/>
    <w:rsid w:val="00B95B1A"/>
    <w:rsid w:val="00BA2506"/>
    <w:rsid w:val="00BB0FF5"/>
    <w:rsid w:val="00BD12B6"/>
    <w:rsid w:val="00C20C6D"/>
    <w:rsid w:val="00C27E82"/>
    <w:rsid w:val="00C34BE5"/>
    <w:rsid w:val="00C41D8C"/>
    <w:rsid w:val="00C523C7"/>
    <w:rsid w:val="00C524E7"/>
    <w:rsid w:val="00C53899"/>
    <w:rsid w:val="00C93FD7"/>
    <w:rsid w:val="00CA3592"/>
    <w:rsid w:val="00CC72E5"/>
    <w:rsid w:val="00CF4215"/>
    <w:rsid w:val="00D01A67"/>
    <w:rsid w:val="00D3116D"/>
    <w:rsid w:val="00D471AC"/>
    <w:rsid w:val="00D661ED"/>
    <w:rsid w:val="00D83A12"/>
    <w:rsid w:val="00DA071B"/>
    <w:rsid w:val="00DB0135"/>
    <w:rsid w:val="00DD228A"/>
    <w:rsid w:val="00E001E2"/>
    <w:rsid w:val="00E522B6"/>
    <w:rsid w:val="00E5456B"/>
    <w:rsid w:val="00E76C7E"/>
    <w:rsid w:val="00E83F8B"/>
    <w:rsid w:val="00E90582"/>
    <w:rsid w:val="00E93DA6"/>
    <w:rsid w:val="00EF1C84"/>
    <w:rsid w:val="00EF78D7"/>
    <w:rsid w:val="00F06BC8"/>
    <w:rsid w:val="00F2406B"/>
    <w:rsid w:val="00F366B3"/>
    <w:rsid w:val="00F54B81"/>
    <w:rsid w:val="00F61B66"/>
    <w:rsid w:val="00F73218"/>
    <w:rsid w:val="00F81DD8"/>
    <w:rsid w:val="00F83D0C"/>
    <w:rsid w:val="00FC51BE"/>
    <w:rsid w:val="00FD1A08"/>
    <w:rsid w:val="00FD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720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6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6054"/>
  </w:style>
  <w:style w:type="paragraph" w:styleId="a7">
    <w:name w:val="footer"/>
    <w:basedOn w:val="a"/>
    <w:link w:val="a8"/>
    <w:uiPriority w:val="99"/>
    <w:unhideWhenUsed/>
    <w:rsid w:val="0076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054"/>
  </w:style>
  <w:style w:type="character" w:styleId="a9">
    <w:name w:val="annotation reference"/>
    <w:basedOn w:val="a0"/>
    <w:uiPriority w:val="99"/>
    <w:semiHidden/>
    <w:rsid w:val="00F2406B"/>
    <w:rPr>
      <w:rFonts w:cs="Times New Roman"/>
      <w:sz w:val="16"/>
      <w:szCs w:val="16"/>
    </w:rPr>
  </w:style>
  <w:style w:type="character" w:customStyle="1" w:styleId="hgkelc">
    <w:name w:val="hgkelc"/>
    <w:basedOn w:val="a0"/>
    <w:rsid w:val="00141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42</Pages>
  <Words>8775</Words>
  <Characters>50019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2021-08-05T10:39:00Z</dcterms:created>
  <dcterms:modified xsi:type="dcterms:W3CDTF">2022-09-15T10:42:00Z</dcterms:modified>
</cp:coreProperties>
</file>